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8D531"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3587715F" w14:textId="77777777" w:rsidR="00386014" w:rsidRDefault="00E359EF" w:rsidP="00386014">
      <w:pPr>
        <w:spacing w:after="0"/>
        <w:rPr>
          <w:sz w:val="24"/>
          <w:szCs w:val="24"/>
        </w:rPr>
      </w:pPr>
      <w:r>
        <w:rPr>
          <w:sz w:val="24"/>
          <w:szCs w:val="24"/>
        </w:rPr>
        <w:t>January 16</w:t>
      </w:r>
      <w:r w:rsidR="00411F08">
        <w:rPr>
          <w:sz w:val="24"/>
          <w:szCs w:val="24"/>
        </w:rPr>
        <w:t>, 2017</w:t>
      </w:r>
    </w:p>
    <w:p w14:paraId="281528AC" w14:textId="77777777" w:rsidR="009A6006" w:rsidRDefault="009A6006" w:rsidP="00386014">
      <w:pPr>
        <w:spacing w:after="0"/>
        <w:rPr>
          <w:sz w:val="24"/>
          <w:szCs w:val="24"/>
        </w:rPr>
      </w:pPr>
    </w:p>
    <w:p w14:paraId="4EC61C2F" w14:textId="77777777" w:rsidR="006C4A7F" w:rsidRDefault="00E359EF" w:rsidP="005662B4">
      <w:pPr>
        <w:spacing w:after="0"/>
        <w:jc w:val="center"/>
        <w:rPr>
          <w:b/>
          <w:sz w:val="24"/>
          <w:szCs w:val="24"/>
        </w:rPr>
      </w:pPr>
      <w:r>
        <w:rPr>
          <w:b/>
          <w:sz w:val="24"/>
          <w:szCs w:val="24"/>
        </w:rPr>
        <w:t>Week of January 10</w:t>
      </w:r>
      <w:r w:rsidRPr="00E359EF">
        <w:rPr>
          <w:b/>
          <w:sz w:val="24"/>
          <w:szCs w:val="24"/>
          <w:vertAlign w:val="superscript"/>
        </w:rPr>
        <w:t>th</w:t>
      </w:r>
      <w:r>
        <w:rPr>
          <w:b/>
          <w:sz w:val="24"/>
          <w:szCs w:val="24"/>
        </w:rPr>
        <w:t xml:space="preserve"> </w:t>
      </w:r>
      <w:r w:rsidR="00976D4C">
        <w:rPr>
          <w:b/>
          <w:sz w:val="24"/>
          <w:szCs w:val="24"/>
        </w:rPr>
        <w:t>–</w:t>
      </w:r>
      <w:r w:rsidR="00EF59EA">
        <w:rPr>
          <w:b/>
          <w:sz w:val="24"/>
          <w:szCs w:val="24"/>
        </w:rPr>
        <w:t xml:space="preserve"> </w:t>
      </w:r>
      <w:r w:rsidR="00411F08">
        <w:rPr>
          <w:b/>
          <w:sz w:val="24"/>
          <w:szCs w:val="24"/>
        </w:rPr>
        <w:t>January</w:t>
      </w:r>
      <w:r>
        <w:rPr>
          <w:b/>
          <w:sz w:val="24"/>
          <w:szCs w:val="24"/>
        </w:rPr>
        <w:t xml:space="preserve"> 16</w:t>
      </w:r>
      <w:r w:rsidR="00A1140B" w:rsidRPr="00A1140B">
        <w:rPr>
          <w:b/>
          <w:sz w:val="24"/>
          <w:szCs w:val="24"/>
          <w:vertAlign w:val="superscript"/>
        </w:rPr>
        <w:t>th</w:t>
      </w:r>
      <w:r w:rsidR="00A1140B">
        <w:rPr>
          <w:b/>
          <w:sz w:val="24"/>
          <w:szCs w:val="24"/>
        </w:rPr>
        <w:t xml:space="preserve"> </w:t>
      </w:r>
      <w:r w:rsidR="00E63532">
        <w:rPr>
          <w:b/>
          <w:sz w:val="24"/>
          <w:szCs w:val="24"/>
        </w:rPr>
        <w:t xml:space="preserve"> </w:t>
      </w:r>
    </w:p>
    <w:p w14:paraId="21341EC7" w14:textId="77777777" w:rsidR="00302BFC" w:rsidRDefault="00302BFC" w:rsidP="00587E50">
      <w:pPr>
        <w:spacing w:after="0"/>
        <w:rPr>
          <w:sz w:val="24"/>
          <w:szCs w:val="24"/>
        </w:rPr>
      </w:pPr>
    </w:p>
    <w:p w14:paraId="678D7AC1" w14:textId="77777777" w:rsidR="00F9782D" w:rsidRDefault="00E359EF" w:rsidP="00E359EF">
      <w:pPr>
        <w:spacing w:after="0"/>
        <w:rPr>
          <w:sz w:val="24"/>
          <w:szCs w:val="24"/>
        </w:rPr>
      </w:pPr>
      <w:r>
        <w:rPr>
          <w:sz w:val="24"/>
          <w:szCs w:val="24"/>
        </w:rPr>
        <w:t>01/10</w:t>
      </w:r>
      <w:r w:rsidR="00A1140B">
        <w:rPr>
          <w:sz w:val="24"/>
          <w:szCs w:val="24"/>
        </w:rPr>
        <w:t>:</w:t>
      </w:r>
      <w:r w:rsidR="00DA2049">
        <w:rPr>
          <w:sz w:val="24"/>
          <w:szCs w:val="24"/>
        </w:rPr>
        <w:t xml:space="preserve"> </w:t>
      </w:r>
      <w:r w:rsidR="00456105">
        <w:rPr>
          <w:sz w:val="24"/>
          <w:szCs w:val="24"/>
        </w:rPr>
        <w:t xml:space="preserve">Read and Responded to my emails. </w:t>
      </w:r>
      <w:r w:rsidR="002A56BF">
        <w:rPr>
          <w:sz w:val="24"/>
          <w:szCs w:val="24"/>
        </w:rPr>
        <w:t xml:space="preserve">Working on evaluation documentation. </w:t>
      </w:r>
      <w:r w:rsidR="001A6F10">
        <w:rPr>
          <w:sz w:val="24"/>
          <w:szCs w:val="24"/>
        </w:rPr>
        <w:t>Talked to Shirley Meyer concerning the Mall issue.</w:t>
      </w:r>
      <w:r w:rsidR="009F310C">
        <w:rPr>
          <w:sz w:val="24"/>
          <w:szCs w:val="24"/>
        </w:rPr>
        <w:t xml:space="preserve"> Spoke to David </w:t>
      </w:r>
      <w:proofErr w:type="spellStart"/>
      <w:r w:rsidR="009F310C">
        <w:rPr>
          <w:sz w:val="24"/>
          <w:szCs w:val="24"/>
        </w:rPr>
        <w:t>Gehrke</w:t>
      </w:r>
      <w:proofErr w:type="spellEnd"/>
      <w:r w:rsidR="009F310C">
        <w:rPr>
          <w:sz w:val="24"/>
          <w:szCs w:val="24"/>
        </w:rPr>
        <w:t xml:space="preserve"> concerning public works issues. Spoke with Mike Wendt concerning city issues. Spoke with Spoke with Brad </w:t>
      </w:r>
      <w:proofErr w:type="spellStart"/>
      <w:r w:rsidR="009F310C">
        <w:rPr>
          <w:sz w:val="24"/>
          <w:szCs w:val="24"/>
        </w:rPr>
        <w:t>Jantz</w:t>
      </w:r>
      <w:proofErr w:type="spellEnd"/>
      <w:r w:rsidR="009F310C">
        <w:rPr>
          <w:sz w:val="24"/>
          <w:szCs w:val="24"/>
        </w:rPr>
        <w:t xml:space="preserve"> concerning Legal issues. Working on personnel files. Spoke to Bret </w:t>
      </w:r>
      <w:proofErr w:type="spellStart"/>
      <w:r w:rsidR="009F310C">
        <w:rPr>
          <w:sz w:val="24"/>
          <w:szCs w:val="24"/>
        </w:rPr>
        <w:t>Beye</w:t>
      </w:r>
      <w:proofErr w:type="spellEnd"/>
      <w:r w:rsidR="009F310C">
        <w:rPr>
          <w:sz w:val="24"/>
          <w:szCs w:val="24"/>
        </w:rPr>
        <w:t xml:space="preserve"> concerning personnel issues. Spoke to Buck </w:t>
      </w:r>
      <w:proofErr w:type="spellStart"/>
      <w:r w:rsidR="009F310C">
        <w:rPr>
          <w:sz w:val="24"/>
          <w:szCs w:val="24"/>
        </w:rPr>
        <w:t>Driggs</w:t>
      </w:r>
      <w:proofErr w:type="spellEnd"/>
      <w:r w:rsidR="009F310C">
        <w:rPr>
          <w:sz w:val="24"/>
          <w:szCs w:val="24"/>
        </w:rPr>
        <w:t xml:space="preserve"> concerning the Water &amp; Light Plant Project. Spoke to Sugar Juneau concerning city safety issues. Spoke to David Robbins concerning Lake and Reservoir issues. Spoke with Rita Clary from the Kansas Rural Water Association. She is running late but will be here by 10:30 am. Spoke with Cathy concerning time sheet calculations. We reviewed the personnel handbook concerning time and calculations. Given the handbook didn’t draw a direct correlation to the issue I made a management decision to address the issue. </w:t>
      </w:r>
      <w:r w:rsidR="00CD1064">
        <w:rPr>
          <w:sz w:val="24"/>
          <w:szCs w:val="24"/>
        </w:rPr>
        <w:t>Read and Responded to my afternoon emails.</w:t>
      </w:r>
      <w:r w:rsidR="009F310C">
        <w:rPr>
          <w:sz w:val="24"/>
          <w:szCs w:val="24"/>
        </w:rPr>
        <w:t xml:space="preserve"> Working on the new personnel</w:t>
      </w:r>
      <w:r w:rsidR="00CD1064">
        <w:rPr>
          <w:sz w:val="24"/>
          <w:szCs w:val="24"/>
        </w:rPr>
        <w:t xml:space="preserve"> </w:t>
      </w:r>
      <w:r w:rsidR="009F310C">
        <w:rPr>
          <w:sz w:val="24"/>
          <w:szCs w:val="24"/>
        </w:rPr>
        <w:t xml:space="preserve">evaluation system. </w:t>
      </w:r>
      <w:r w:rsidR="00F57AFF">
        <w:rPr>
          <w:sz w:val="24"/>
          <w:szCs w:val="24"/>
        </w:rPr>
        <w:t xml:space="preserve">Spoke with David </w:t>
      </w:r>
      <w:proofErr w:type="spellStart"/>
      <w:r w:rsidR="00F57AFF">
        <w:rPr>
          <w:sz w:val="24"/>
          <w:szCs w:val="24"/>
        </w:rPr>
        <w:t>Gehrke</w:t>
      </w:r>
      <w:proofErr w:type="spellEnd"/>
      <w:r w:rsidR="00F57AFF">
        <w:rPr>
          <w:sz w:val="24"/>
          <w:szCs w:val="24"/>
        </w:rPr>
        <w:t xml:space="preserve"> concerning his </w:t>
      </w:r>
      <w:r w:rsidR="005E33F3">
        <w:rPr>
          <w:sz w:val="24"/>
          <w:szCs w:val="24"/>
        </w:rPr>
        <w:t>upcoming vacation. Spoke to Bonnie</w:t>
      </w:r>
      <w:r w:rsidR="00F57AFF">
        <w:rPr>
          <w:sz w:val="24"/>
          <w:szCs w:val="24"/>
        </w:rPr>
        <w:t xml:space="preserve"> Bowman concerning business issues. Spoke to Shawn Tiffany concerning lease and business issues. Spoke with Assistant Chief Timmons concerning Herington Police Department issues. Spoke with Rita concerning the submission of the application for the Water &amp; Light Plant Project. Spoke with Buck </w:t>
      </w:r>
      <w:proofErr w:type="spellStart"/>
      <w:r w:rsidR="00F57AFF">
        <w:rPr>
          <w:sz w:val="24"/>
          <w:szCs w:val="24"/>
        </w:rPr>
        <w:t>Driggs</w:t>
      </w:r>
      <w:proofErr w:type="spellEnd"/>
      <w:r w:rsidR="00F57AFF">
        <w:rPr>
          <w:sz w:val="24"/>
          <w:szCs w:val="24"/>
        </w:rPr>
        <w:t xml:space="preserve"> concerning additional issues with the Water &amp; Light Plant Project. He will be here to meet with me tomorrow. Received to bids on salvage of a steel tank owned by the city. Spoke to Leo concerning the city’s bidding process for used property. </w:t>
      </w:r>
      <w:r w:rsidR="008D7D84">
        <w:rPr>
          <w:sz w:val="24"/>
          <w:szCs w:val="24"/>
        </w:rPr>
        <w:t>Spoke to David Shaw concerning utilities. I secured City Hall at approximately 6:09 pm. Left to attend a Veteran’s of Foreign Wars meeting at the Tri-County Chamber of Commerce.</w:t>
      </w:r>
      <w:r w:rsidR="005E33F3">
        <w:rPr>
          <w:sz w:val="24"/>
          <w:szCs w:val="24"/>
        </w:rPr>
        <w:t xml:space="preserve"> Left the VFW Meeting at approximately 7:44 pm and went home.</w:t>
      </w:r>
    </w:p>
    <w:p w14:paraId="39AB1C60" w14:textId="77777777" w:rsidR="00010684" w:rsidRDefault="00010684" w:rsidP="00E359EF">
      <w:pPr>
        <w:spacing w:after="0"/>
        <w:rPr>
          <w:sz w:val="24"/>
          <w:szCs w:val="24"/>
        </w:rPr>
      </w:pPr>
    </w:p>
    <w:p w14:paraId="746C55AE" w14:textId="77777777" w:rsidR="0023397C" w:rsidRDefault="00010684" w:rsidP="00E359EF">
      <w:pPr>
        <w:spacing w:after="0"/>
        <w:rPr>
          <w:sz w:val="24"/>
          <w:szCs w:val="24"/>
        </w:rPr>
      </w:pPr>
      <w:r>
        <w:rPr>
          <w:sz w:val="24"/>
          <w:szCs w:val="24"/>
        </w:rPr>
        <w:t>01/11: Unable to Read and Responded to my emails. Internet access is unavailable.</w:t>
      </w:r>
      <w:r w:rsidR="00082F76">
        <w:rPr>
          <w:sz w:val="24"/>
          <w:szCs w:val="24"/>
        </w:rPr>
        <w:t xml:space="preserve"> Spoke with Brad </w:t>
      </w:r>
      <w:proofErr w:type="spellStart"/>
      <w:r w:rsidR="00082F76">
        <w:rPr>
          <w:sz w:val="24"/>
          <w:szCs w:val="24"/>
        </w:rPr>
        <w:t>Jantz</w:t>
      </w:r>
      <w:proofErr w:type="spellEnd"/>
      <w:r w:rsidR="00082F76">
        <w:rPr>
          <w:sz w:val="24"/>
          <w:szCs w:val="24"/>
        </w:rPr>
        <w:t xml:space="preserve"> concerning Legal issues.</w:t>
      </w:r>
      <w:r>
        <w:rPr>
          <w:sz w:val="24"/>
          <w:szCs w:val="24"/>
        </w:rPr>
        <w:t xml:space="preserve"> </w:t>
      </w:r>
      <w:r w:rsidR="00082F76">
        <w:rPr>
          <w:sz w:val="24"/>
          <w:szCs w:val="24"/>
        </w:rPr>
        <w:t xml:space="preserve">Working on legal issue documentation. The internet is back up, Read and Responded to my emails. Spoke with David Robbins concerning Lake issues. Spoke with Dennis Albrecht concerning public works issues. Spoke with Cathy concerning Cemetery issues. Spoke with Leo </w:t>
      </w:r>
      <w:proofErr w:type="spellStart"/>
      <w:r w:rsidR="00082F76">
        <w:rPr>
          <w:sz w:val="24"/>
          <w:szCs w:val="24"/>
        </w:rPr>
        <w:t>Schlesener</w:t>
      </w:r>
      <w:proofErr w:type="spellEnd"/>
      <w:r w:rsidR="00082F76">
        <w:rPr>
          <w:sz w:val="24"/>
          <w:szCs w:val="24"/>
        </w:rPr>
        <w:t xml:space="preserve"> concerning personnel issues. Spoke with Brenda concerning personnel evaluation issues. </w:t>
      </w:r>
      <w:r w:rsidR="001531DF">
        <w:rPr>
          <w:sz w:val="24"/>
          <w:szCs w:val="24"/>
        </w:rPr>
        <w:t xml:space="preserve">Working with State Statutes. </w:t>
      </w:r>
      <w:r w:rsidR="00DF1236">
        <w:rPr>
          <w:sz w:val="24"/>
          <w:szCs w:val="24"/>
        </w:rPr>
        <w:t>Spoke with</w:t>
      </w:r>
      <w:r w:rsidR="0041145A">
        <w:rPr>
          <w:sz w:val="24"/>
          <w:szCs w:val="24"/>
        </w:rPr>
        <w:t xml:space="preserve"> </w:t>
      </w:r>
      <w:proofErr w:type="spellStart"/>
      <w:r w:rsidR="00954A2D">
        <w:rPr>
          <w:sz w:val="24"/>
          <w:szCs w:val="24"/>
        </w:rPr>
        <w:t>Trampus</w:t>
      </w:r>
      <w:proofErr w:type="spellEnd"/>
      <w:r w:rsidR="00954A2D">
        <w:rPr>
          <w:sz w:val="24"/>
          <w:szCs w:val="24"/>
        </w:rPr>
        <w:t xml:space="preserve"> </w:t>
      </w:r>
      <w:proofErr w:type="spellStart"/>
      <w:r w:rsidR="00954A2D">
        <w:rPr>
          <w:sz w:val="24"/>
          <w:szCs w:val="24"/>
        </w:rPr>
        <w:t>Monnington</w:t>
      </w:r>
      <w:proofErr w:type="spellEnd"/>
      <w:r w:rsidR="00954A2D">
        <w:rPr>
          <w:sz w:val="24"/>
          <w:szCs w:val="24"/>
        </w:rPr>
        <w:t xml:space="preserve"> concerning city issues.</w:t>
      </w:r>
      <w:r w:rsidR="00DF1236">
        <w:rPr>
          <w:sz w:val="24"/>
          <w:szCs w:val="24"/>
        </w:rPr>
        <w:t xml:space="preserve"> </w:t>
      </w:r>
      <w:r>
        <w:rPr>
          <w:sz w:val="24"/>
          <w:szCs w:val="24"/>
        </w:rPr>
        <w:t>Read and Responded to my afternoon emails.</w:t>
      </w:r>
      <w:r w:rsidR="00954A2D">
        <w:rPr>
          <w:sz w:val="24"/>
          <w:szCs w:val="24"/>
        </w:rPr>
        <w:t xml:space="preserve"> Met with David </w:t>
      </w:r>
      <w:proofErr w:type="spellStart"/>
      <w:r w:rsidR="00954A2D">
        <w:rPr>
          <w:sz w:val="24"/>
          <w:szCs w:val="24"/>
        </w:rPr>
        <w:t>Gehrke</w:t>
      </w:r>
      <w:proofErr w:type="spellEnd"/>
      <w:r w:rsidR="00954A2D">
        <w:rPr>
          <w:sz w:val="24"/>
          <w:szCs w:val="24"/>
        </w:rPr>
        <w:t xml:space="preserve"> and Buck </w:t>
      </w:r>
      <w:proofErr w:type="spellStart"/>
      <w:r w:rsidR="00954A2D">
        <w:rPr>
          <w:sz w:val="24"/>
          <w:szCs w:val="24"/>
        </w:rPr>
        <w:t>Driggs</w:t>
      </w:r>
      <w:proofErr w:type="spellEnd"/>
      <w:r w:rsidR="00954A2D">
        <w:rPr>
          <w:sz w:val="24"/>
          <w:szCs w:val="24"/>
        </w:rPr>
        <w:t xml:space="preserve"> concerning the documentation requested by the Kansas Department of Health &amp; Environment concerning the Water &amp; Light Plant Project. By the end of the meeting Buck had all the information he needed at this time to once again address the issue with the KDHE. Spoke to Mark </w:t>
      </w:r>
      <w:proofErr w:type="spellStart"/>
      <w:r w:rsidR="00954A2D">
        <w:rPr>
          <w:sz w:val="24"/>
          <w:szCs w:val="24"/>
        </w:rPr>
        <w:t>Maybee</w:t>
      </w:r>
      <w:proofErr w:type="spellEnd"/>
      <w:r w:rsidR="00954A2D">
        <w:rPr>
          <w:sz w:val="24"/>
          <w:szCs w:val="24"/>
        </w:rPr>
        <w:t xml:space="preserve"> concerning personnel issues. He said he would get me the information that I requested. </w:t>
      </w:r>
      <w:r w:rsidR="00310084">
        <w:rPr>
          <w:sz w:val="24"/>
          <w:szCs w:val="24"/>
        </w:rPr>
        <w:t xml:space="preserve">Spoke with </w:t>
      </w:r>
      <w:proofErr w:type="spellStart"/>
      <w:r w:rsidR="00310084">
        <w:rPr>
          <w:sz w:val="24"/>
          <w:szCs w:val="24"/>
        </w:rPr>
        <w:t>Trampus</w:t>
      </w:r>
      <w:proofErr w:type="spellEnd"/>
      <w:r w:rsidR="00310084">
        <w:rPr>
          <w:sz w:val="24"/>
          <w:szCs w:val="24"/>
        </w:rPr>
        <w:t xml:space="preserve"> </w:t>
      </w:r>
      <w:proofErr w:type="spellStart"/>
      <w:r w:rsidR="00310084">
        <w:rPr>
          <w:sz w:val="24"/>
          <w:szCs w:val="24"/>
        </w:rPr>
        <w:t>Monnington</w:t>
      </w:r>
      <w:proofErr w:type="spellEnd"/>
      <w:r w:rsidR="00310084">
        <w:rPr>
          <w:sz w:val="24"/>
          <w:szCs w:val="24"/>
        </w:rPr>
        <w:t xml:space="preserve"> concerning city personnel issues. Working on several different city documents on personnel evaluations, contracts, legal, grants and </w:t>
      </w:r>
      <w:r w:rsidR="00D129B8">
        <w:rPr>
          <w:sz w:val="24"/>
          <w:szCs w:val="24"/>
        </w:rPr>
        <w:t>Zoning issues. Reviewing personnel files. Preparing documentation for the Herington Land Bank and the Board of Zoning Appeals meetings to be held tomorrow night and both in City Hall at 6:00 pm. Talked with Mayor Souza concerning</w:t>
      </w:r>
      <w:r w:rsidR="00A0565E">
        <w:rPr>
          <w:sz w:val="24"/>
          <w:szCs w:val="24"/>
        </w:rPr>
        <w:t xml:space="preserve"> city legal issues. Talked to Chief </w:t>
      </w:r>
      <w:proofErr w:type="spellStart"/>
      <w:r w:rsidR="00A0565E">
        <w:rPr>
          <w:sz w:val="24"/>
          <w:szCs w:val="24"/>
        </w:rPr>
        <w:t>Almes</w:t>
      </w:r>
      <w:proofErr w:type="spellEnd"/>
      <w:r w:rsidR="00A0565E">
        <w:rPr>
          <w:sz w:val="24"/>
          <w:szCs w:val="24"/>
        </w:rPr>
        <w:t xml:space="preserve"> concerning Herington Police Department issues. Spoke to </w:t>
      </w:r>
      <w:proofErr w:type="spellStart"/>
      <w:r w:rsidR="00A0565E">
        <w:rPr>
          <w:sz w:val="24"/>
          <w:szCs w:val="24"/>
        </w:rPr>
        <w:t>Dicy</w:t>
      </w:r>
      <w:proofErr w:type="spellEnd"/>
      <w:r w:rsidR="00A0565E">
        <w:rPr>
          <w:sz w:val="24"/>
          <w:szCs w:val="24"/>
        </w:rPr>
        <w:t xml:space="preserve"> Albrecht concerning Zoning and the commercial Permit process involving </w:t>
      </w:r>
      <w:proofErr w:type="spellStart"/>
      <w:r w:rsidR="00A0565E">
        <w:rPr>
          <w:sz w:val="24"/>
          <w:szCs w:val="24"/>
        </w:rPr>
        <w:t>Gendreaus</w:t>
      </w:r>
      <w:proofErr w:type="spellEnd"/>
      <w:r w:rsidR="00A0565E">
        <w:rPr>
          <w:sz w:val="24"/>
          <w:szCs w:val="24"/>
        </w:rPr>
        <w:t>. Talked to</w:t>
      </w:r>
      <w:r w:rsidR="00CB7A5F">
        <w:rPr>
          <w:sz w:val="24"/>
          <w:szCs w:val="24"/>
        </w:rPr>
        <w:t xml:space="preserve"> Chief </w:t>
      </w:r>
      <w:proofErr w:type="spellStart"/>
      <w:r w:rsidR="00CB7A5F">
        <w:rPr>
          <w:sz w:val="24"/>
          <w:szCs w:val="24"/>
        </w:rPr>
        <w:t>Almes</w:t>
      </w:r>
      <w:proofErr w:type="spellEnd"/>
      <w:r w:rsidR="00CB7A5F">
        <w:rPr>
          <w:sz w:val="24"/>
          <w:szCs w:val="24"/>
        </w:rPr>
        <w:t xml:space="preserve"> concerning HPD performance issues. Spoke to Cathy Reese concerning personnel issues. </w:t>
      </w:r>
      <w:r w:rsidR="0023397C">
        <w:rPr>
          <w:sz w:val="24"/>
          <w:szCs w:val="24"/>
        </w:rPr>
        <w:t>I secured City Hall at approximately 6:00 pm.</w:t>
      </w:r>
      <w:r w:rsidR="00CB7A5F">
        <w:rPr>
          <w:sz w:val="24"/>
          <w:szCs w:val="24"/>
        </w:rPr>
        <w:t xml:space="preserve"> Talked with Brad </w:t>
      </w:r>
      <w:proofErr w:type="spellStart"/>
      <w:r w:rsidR="00CB7A5F">
        <w:rPr>
          <w:sz w:val="24"/>
          <w:szCs w:val="24"/>
        </w:rPr>
        <w:t>Jantz</w:t>
      </w:r>
      <w:proofErr w:type="spellEnd"/>
      <w:r w:rsidR="00CB7A5F">
        <w:rPr>
          <w:sz w:val="24"/>
          <w:szCs w:val="24"/>
        </w:rPr>
        <w:t xml:space="preserve"> at approximately 10:06 pm concerning Legal issues.</w:t>
      </w:r>
    </w:p>
    <w:p w14:paraId="7B1FE6FF" w14:textId="77777777" w:rsidR="0041145A" w:rsidRDefault="0041145A" w:rsidP="00E359EF">
      <w:pPr>
        <w:spacing w:after="0"/>
        <w:rPr>
          <w:sz w:val="24"/>
          <w:szCs w:val="24"/>
        </w:rPr>
      </w:pPr>
    </w:p>
    <w:p w14:paraId="11EDCF55" w14:textId="77777777" w:rsidR="0041145A" w:rsidRDefault="0041145A" w:rsidP="00E359EF">
      <w:pPr>
        <w:spacing w:after="0"/>
        <w:rPr>
          <w:sz w:val="24"/>
          <w:szCs w:val="24"/>
        </w:rPr>
      </w:pPr>
    </w:p>
    <w:p w14:paraId="6B37ABBF" w14:textId="77777777" w:rsidR="0041145A" w:rsidRDefault="0041145A" w:rsidP="0041145A">
      <w:pPr>
        <w:spacing w:after="0"/>
        <w:rPr>
          <w:sz w:val="24"/>
          <w:szCs w:val="24"/>
        </w:rPr>
      </w:pPr>
      <w:r>
        <w:rPr>
          <w:sz w:val="24"/>
          <w:szCs w:val="24"/>
        </w:rPr>
        <w:lastRenderedPageBreak/>
        <w:t>01/12: Read and Responded to my emails. Talked with Rita Clary from the Kansas Rural Water Association concerning the need to send additional Engineering Reports and/or Contracts to the Kansas Public Water Supply Loan Fund.</w:t>
      </w:r>
      <w:r w:rsidR="007F50A9">
        <w:rPr>
          <w:sz w:val="24"/>
          <w:szCs w:val="24"/>
        </w:rPr>
        <w:t xml:space="preserve"> Brenda Wildman will be acting as Zoning Administrator for the Board of Zoning Appeals tonight at 6:00 pm in</w:t>
      </w:r>
      <w:r w:rsidR="00806908">
        <w:rPr>
          <w:sz w:val="24"/>
          <w:szCs w:val="24"/>
        </w:rPr>
        <w:t xml:space="preserve"> the City Hall Commission Room.</w:t>
      </w:r>
      <w:r w:rsidR="007F50A9">
        <w:rPr>
          <w:sz w:val="24"/>
          <w:szCs w:val="24"/>
        </w:rPr>
        <w:t xml:space="preserve"> I will be meeting with the Herington Land Bank as process adviser during their meeting tonight at 6:00 pm in the City Hall basement Meeting Room. </w:t>
      </w:r>
      <w:r>
        <w:rPr>
          <w:sz w:val="24"/>
          <w:szCs w:val="24"/>
        </w:rPr>
        <w:t>Read and Responded to my afternoon emails.</w:t>
      </w:r>
      <w:r w:rsidR="008F4FDE">
        <w:rPr>
          <w:sz w:val="24"/>
          <w:szCs w:val="24"/>
        </w:rPr>
        <w:t xml:space="preserve"> Spoke with </w:t>
      </w:r>
      <w:proofErr w:type="spellStart"/>
      <w:r w:rsidR="008F4FDE">
        <w:rPr>
          <w:sz w:val="24"/>
          <w:szCs w:val="24"/>
        </w:rPr>
        <w:t>Dicy</w:t>
      </w:r>
      <w:proofErr w:type="spellEnd"/>
      <w:r w:rsidR="008F4FDE">
        <w:rPr>
          <w:sz w:val="24"/>
          <w:szCs w:val="24"/>
        </w:rPr>
        <w:t xml:space="preserve"> Albrecht concerning needed documentation for her request. Reviewed several hundred documents, filed some, destroyed others and forwarded some to other departments. Prepared documents for the Board of Zoning Appeals Meeting and for the Land Bank Meeting, both at 6:00 pm. Reviewing personnel files. Went to the Land Bank Meeting at approximately 5:45 pm. The Meeting of the Board of Zoning Appeals concluded at approximately 6:45 pm. The Meeting of the Land Bank concluded at approximately 7:35 pm. Read and Responded to my emails.</w:t>
      </w:r>
    </w:p>
    <w:p w14:paraId="51C49D3F" w14:textId="77777777" w:rsidR="008F4FDE" w:rsidRDefault="008F4FDE" w:rsidP="0041145A">
      <w:pPr>
        <w:spacing w:after="0"/>
        <w:rPr>
          <w:sz w:val="24"/>
          <w:szCs w:val="24"/>
        </w:rPr>
      </w:pPr>
    </w:p>
    <w:p w14:paraId="7ED15239" w14:textId="77777777" w:rsidR="00806908" w:rsidRDefault="008F4FDE" w:rsidP="0041145A">
      <w:pPr>
        <w:spacing w:after="0"/>
        <w:rPr>
          <w:sz w:val="24"/>
          <w:szCs w:val="24"/>
        </w:rPr>
      </w:pPr>
      <w:r>
        <w:rPr>
          <w:sz w:val="24"/>
          <w:szCs w:val="24"/>
        </w:rPr>
        <w:t xml:space="preserve">01/13: The internet is down. I went down stairs and reset the system. Read and Responded to my emails. Talked with Brad </w:t>
      </w:r>
      <w:proofErr w:type="spellStart"/>
      <w:r>
        <w:rPr>
          <w:sz w:val="24"/>
          <w:szCs w:val="24"/>
        </w:rPr>
        <w:t>Jantz</w:t>
      </w:r>
      <w:proofErr w:type="spellEnd"/>
      <w:r>
        <w:rPr>
          <w:sz w:val="24"/>
          <w:szCs w:val="24"/>
        </w:rPr>
        <w:t xml:space="preserve"> concerning legal issues. He requested a copy of one of the city’s ordinances</w:t>
      </w:r>
      <w:r w:rsidR="00806908">
        <w:rPr>
          <w:sz w:val="24"/>
          <w:szCs w:val="24"/>
        </w:rPr>
        <w:t xml:space="preserve">. I researched and found Ordinance 1695 and forwarded it to Brad. Spoke with Jason Alt concerning personnel issues. Responded to additional emails. </w:t>
      </w:r>
      <w:r w:rsidR="003E2901">
        <w:rPr>
          <w:sz w:val="24"/>
          <w:szCs w:val="24"/>
        </w:rPr>
        <w:t xml:space="preserve">Spoke with Dennis Albrecht concerning city personnel issues. Spoke with Leo concerning the required inspection of the Reservoir Dam by an engineer. Leo said he would check on an engineer to see if a contract with the engineer is possible. The inspections of the Reservoir and the Lake rotates as one is performed every three years and the other is performed every five years. The inspections are required by the Kansas Department of Agriculture, Water Structures Division. </w:t>
      </w:r>
      <w:r w:rsidR="00806908">
        <w:rPr>
          <w:sz w:val="24"/>
          <w:szCs w:val="24"/>
        </w:rPr>
        <w:t>Read and Responded to my afternoon emails.</w:t>
      </w:r>
      <w:r w:rsidR="003E2901">
        <w:rPr>
          <w:sz w:val="24"/>
          <w:szCs w:val="24"/>
        </w:rPr>
        <w:t xml:space="preserve"> Spoke with Roger </w:t>
      </w:r>
      <w:proofErr w:type="spellStart"/>
      <w:r w:rsidR="003E2901">
        <w:rPr>
          <w:sz w:val="24"/>
          <w:szCs w:val="24"/>
        </w:rPr>
        <w:t>Boeling</w:t>
      </w:r>
      <w:proofErr w:type="spellEnd"/>
      <w:r w:rsidR="003E2901">
        <w:rPr>
          <w:sz w:val="24"/>
          <w:szCs w:val="24"/>
        </w:rPr>
        <w:t xml:space="preserve"> concerning the Herington Land Bank. Spoke with Lee Floyd concerning automotive equipment that we need. I had him bring documentation as to what type of equipment he needs so I can research for the best price. </w:t>
      </w:r>
      <w:r w:rsidR="0072641D">
        <w:rPr>
          <w:sz w:val="24"/>
          <w:szCs w:val="24"/>
        </w:rPr>
        <w:t xml:space="preserve">Spoke with Commissioner Jones concerning the Land Bank’s available property. Spoke with Brad </w:t>
      </w:r>
      <w:proofErr w:type="spellStart"/>
      <w:r w:rsidR="0072641D">
        <w:rPr>
          <w:sz w:val="24"/>
          <w:szCs w:val="24"/>
        </w:rPr>
        <w:t>Jantz</w:t>
      </w:r>
      <w:proofErr w:type="spellEnd"/>
      <w:r w:rsidR="0072641D">
        <w:rPr>
          <w:sz w:val="24"/>
          <w:szCs w:val="24"/>
        </w:rPr>
        <w:t xml:space="preserve"> concerning Legal issues. Working on personnel evaluation documentation. Working on City Ordinances. Spoke with Commissioner Jones concerning the Land Bank Annual Report to be completed by Tuesday the 17</w:t>
      </w:r>
      <w:r w:rsidR="0072641D" w:rsidRPr="0072641D">
        <w:rPr>
          <w:sz w:val="24"/>
          <w:szCs w:val="24"/>
          <w:vertAlign w:val="superscript"/>
        </w:rPr>
        <w:t>th</w:t>
      </w:r>
      <w:r w:rsidR="0072641D">
        <w:rPr>
          <w:sz w:val="24"/>
          <w:szCs w:val="24"/>
        </w:rPr>
        <w:t xml:space="preserve">. Working with K.S.A. 12-5901 et seq., which governs the Land Bank. Writing budget templates and annual report templates for the Land Bank. Forwarded the budget templates to Brad </w:t>
      </w:r>
      <w:proofErr w:type="spellStart"/>
      <w:r w:rsidR="0072641D">
        <w:rPr>
          <w:sz w:val="24"/>
          <w:szCs w:val="24"/>
        </w:rPr>
        <w:t>Jantz</w:t>
      </w:r>
      <w:proofErr w:type="spellEnd"/>
      <w:r w:rsidR="0072641D">
        <w:rPr>
          <w:sz w:val="24"/>
          <w:szCs w:val="24"/>
        </w:rPr>
        <w:t xml:space="preserve"> for review and comment. I secured City Hall at 10:43 pm.</w:t>
      </w:r>
    </w:p>
    <w:p w14:paraId="3F4C5AD4" w14:textId="77777777" w:rsidR="0041145A" w:rsidRDefault="0041145A" w:rsidP="00E359EF">
      <w:pPr>
        <w:spacing w:after="0"/>
        <w:rPr>
          <w:sz w:val="24"/>
          <w:szCs w:val="24"/>
        </w:rPr>
      </w:pPr>
    </w:p>
    <w:p w14:paraId="6F45563F" w14:textId="77777777" w:rsidR="0041145A" w:rsidRDefault="00EE2217" w:rsidP="00E359EF">
      <w:pPr>
        <w:spacing w:after="0"/>
        <w:rPr>
          <w:sz w:val="24"/>
          <w:szCs w:val="24"/>
        </w:rPr>
      </w:pPr>
      <w:r>
        <w:rPr>
          <w:sz w:val="24"/>
          <w:szCs w:val="24"/>
        </w:rPr>
        <w:t xml:space="preserve">01/14: In my office at approximately 11:20 am. Read and Responded to my emails. Talked with Brad </w:t>
      </w:r>
      <w:proofErr w:type="spellStart"/>
      <w:r>
        <w:rPr>
          <w:sz w:val="24"/>
          <w:szCs w:val="24"/>
        </w:rPr>
        <w:t>Jantz</w:t>
      </w:r>
      <w:proofErr w:type="spellEnd"/>
      <w:r>
        <w:rPr>
          <w:sz w:val="24"/>
          <w:szCs w:val="24"/>
        </w:rPr>
        <w:t xml:space="preserve"> concerning Legal issues. Talked with Mayor Souza on issues concerning internet security. Talked with Commissioner Jones concerning Land Bank issues. Working on statutes concerning the Land Bank. Working on documentation to be presented to the City Commission on Tuesday the 17</w:t>
      </w:r>
      <w:r w:rsidRPr="00EE2217">
        <w:rPr>
          <w:sz w:val="24"/>
          <w:szCs w:val="24"/>
          <w:vertAlign w:val="superscript"/>
        </w:rPr>
        <w:t>th</w:t>
      </w:r>
      <w:r>
        <w:rPr>
          <w:sz w:val="24"/>
          <w:szCs w:val="24"/>
        </w:rPr>
        <w:t xml:space="preserve"> at the second regular meeting for the month of January. Sent documentation to Brad </w:t>
      </w:r>
      <w:proofErr w:type="spellStart"/>
      <w:r>
        <w:rPr>
          <w:sz w:val="24"/>
          <w:szCs w:val="24"/>
        </w:rPr>
        <w:t>Jantz</w:t>
      </w:r>
      <w:proofErr w:type="spellEnd"/>
      <w:r>
        <w:rPr>
          <w:sz w:val="24"/>
          <w:szCs w:val="24"/>
        </w:rPr>
        <w:t xml:space="preserve"> for his review and comment. The national Weather Service has reported rain falling in Wichita at approximately 2:36 pm.</w:t>
      </w:r>
      <w:r w:rsidR="00256FF4">
        <w:rPr>
          <w:sz w:val="24"/>
          <w:szCs w:val="24"/>
        </w:rPr>
        <w:t xml:space="preserve"> Spoke with Commissioner Jones concerning Land Bank issues.</w:t>
      </w:r>
      <w:r>
        <w:rPr>
          <w:sz w:val="24"/>
          <w:szCs w:val="24"/>
        </w:rPr>
        <w:t xml:space="preserve"> </w:t>
      </w:r>
      <w:r w:rsidR="00BF2FC0">
        <w:rPr>
          <w:sz w:val="24"/>
          <w:szCs w:val="24"/>
        </w:rPr>
        <w:t xml:space="preserve">Continuing to work on documentation for the City Commission on Tuesday the </w:t>
      </w:r>
      <w:r w:rsidR="00256FF4">
        <w:rPr>
          <w:sz w:val="24"/>
          <w:szCs w:val="24"/>
        </w:rPr>
        <w:t>17</w:t>
      </w:r>
      <w:r w:rsidR="00256FF4" w:rsidRPr="00256FF4">
        <w:rPr>
          <w:sz w:val="24"/>
          <w:szCs w:val="24"/>
          <w:vertAlign w:val="superscript"/>
        </w:rPr>
        <w:t>th</w:t>
      </w:r>
      <w:r w:rsidR="00256FF4">
        <w:rPr>
          <w:sz w:val="24"/>
          <w:szCs w:val="24"/>
        </w:rPr>
        <w:t>. I secured City Hall at approximately 6:44 pm.</w:t>
      </w:r>
    </w:p>
    <w:p w14:paraId="520AA9EB" w14:textId="77777777" w:rsidR="00EE2217" w:rsidRDefault="00EE2217" w:rsidP="00E359EF">
      <w:pPr>
        <w:spacing w:after="0"/>
        <w:rPr>
          <w:sz w:val="24"/>
          <w:szCs w:val="24"/>
        </w:rPr>
      </w:pPr>
    </w:p>
    <w:p w14:paraId="7E258019" w14:textId="77777777" w:rsidR="00681997" w:rsidRDefault="00EE2217" w:rsidP="00681997">
      <w:pPr>
        <w:spacing w:after="0"/>
        <w:rPr>
          <w:sz w:val="24"/>
          <w:szCs w:val="24"/>
        </w:rPr>
      </w:pPr>
      <w:r>
        <w:rPr>
          <w:sz w:val="24"/>
          <w:szCs w:val="24"/>
        </w:rPr>
        <w:t>01/15:</w:t>
      </w:r>
      <w:r w:rsidR="00DE635D">
        <w:rPr>
          <w:sz w:val="24"/>
          <w:szCs w:val="24"/>
        </w:rPr>
        <w:t xml:space="preserve"> No immediate issues to deal with today.</w:t>
      </w:r>
      <w:r w:rsidR="00681997">
        <w:rPr>
          <w:sz w:val="24"/>
          <w:szCs w:val="24"/>
        </w:rPr>
        <w:t xml:space="preserve"> </w:t>
      </w:r>
    </w:p>
    <w:p w14:paraId="7FB03637" w14:textId="77777777" w:rsidR="00EE2217" w:rsidRDefault="00EE2217" w:rsidP="00E359EF">
      <w:pPr>
        <w:spacing w:after="0"/>
        <w:rPr>
          <w:sz w:val="24"/>
          <w:szCs w:val="24"/>
        </w:rPr>
      </w:pPr>
    </w:p>
    <w:p w14:paraId="261CD4FE" w14:textId="77777777" w:rsidR="00EE2217" w:rsidRDefault="00EE2217" w:rsidP="00E359EF">
      <w:pPr>
        <w:spacing w:after="0"/>
        <w:rPr>
          <w:sz w:val="24"/>
          <w:szCs w:val="24"/>
        </w:rPr>
      </w:pPr>
    </w:p>
    <w:p w14:paraId="3B23D53D" w14:textId="77777777" w:rsidR="00EE2217" w:rsidRDefault="00EE2217" w:rsidP="00E359EF">
      <w:pPr>
        <w:spacing w:after="0"/>
        <w:rPr>
          <w:sz w:val="24"/>
          <w:szCs w:val="24"/>
        </w:rPr>
      </w:pPr>
      <w:r>
        <w:rPr>
          <w:sz w:val="24"/>
          <w:szCs w:val="24"/>
        </w:rPr>
        <w:t>01/16: Read and Responded to my emails.</w:t>
      </w:r>
      <w:r w:rsidR="00DB4555" w:rsidRPr="00DB4555">
        <w:rPr>
          <w:sz w:val="24"/>
          <w:szCs w:val="24"/>
        </w:rPr>
        <w:t xml:space="preserve"> </w:t>
      </w:r>
      <w:r w:rsidR="00DB4555">
        <w:rPr>
          <w:sz w:val="24"/>
          <w:szCs w:val="24"/>
        </w:rPr>
        <w:t xml:space="preserve">Spoke with Matt </w:t>
      </w:r>
      <w:proofErr w:type="spellStart"/>
      <w:r w:rsidR="00DB4555">
        <w:rPr>
          <w:sz w:val="24"/>
          <w:szCs w:val="24"/>
        </w:rPr>
        <w:t>Strawhacker</w:t>
      </w:r>
      <w:proofErr w:type="spellEnd"/>
      <w:r w:rsidR="00DB4555">
        <w:rPr>
          <w:sz w:val="24"/>
          <w:szCs w:val="24"/>
        </w:rPr>
        <w:t xml:space="preserve"> concerning legal issues. Spoke with Cliff Stokes concerning city issues. Spoke with Leo </w:t>
      </w:r>
      <w:proofErr w:type="spellStart"/>
      <w:r w:rsidR="00DB4555">
        <w:rPr>
          <w:sz w:val="24"/>
          <w:szCs w:val="24"/>
        </w:rPr>
        <w:t>Schlesener</w:t>
      </w:r>
      <w:proofErr w:type="spellEnd"/>
      <w:r w:rsidR="00DB4555">
        <w:rPr>
          <w:sz w:val="24"/>
          <w:szCs w:val="24"/>
        </w:rPr>
        <w:t xml:space="preserve"> concerning surplus government equipment. Spoke with Darrell Geist concerning city issues. Spoke with Dennis Albrecht concerning city issues. Spoke with Leo concerning street contractors. We will be meeting with a contractor concerning the bid of laying asphalt.  </w:t>
      </w:r>
      <w:r w:rsidR="00DB4555">
        <w:rPr>
          <w:sz w:val="24"/>
          <w:szCs w:val="24"/>
        </w:rPr>
        <w:lastRenderedPageBreak/>
        <w:t xml:space="preserve">Working on personnel evaluations and documentation. Spoke with Andrew Reese concerning city issues. Spoke with Evette </w:t>
      </w:r>
      <w:proofErr w:type="spellStart"/>
      <w:r w:rsidR="00DB4555">
        <w:rPr>
          <w:sz w:val="24"/>
          <w:szCs w:val="24"/>
        </w:rPr>
        <w:t>Ebright</w:t>
      </w:r>
      <w:proofErr w:type="spellEnd"/>
      <w:r w:rsidR="00DB4555">
        <w:rPr>
          <w:sz w:val="24"/>
          <w:szCs w:val="24"/>
        </w:rPr>
        <w:t xml:space="preserve"> concerning the Roadhouse roof. I have Leo checking it out to find a solution to the problem. </w:t>
      </w:r>
      <w:r w:rsidR="00293840">
        <w:rPr>
          <w:sz w:val="24"/>
          <w:szCs w:val="24"/>
        </w:rPr>
        <w:t>Read and Responded to my afternoon emails.</w:t>
      </w:r>
      <w:r w:rsidR="003F0F48">
        <w:rPr>
          <w:sz w:val="24"/>
          <w:szCs w:val="24"/>
        </w:rPr>
        <w:t xml:space="preserve"> </w:t>
      </w:r>
      <w:r w:rsidR="00953AB2">
        <w:rPr>
          <w:sz w:val="24"/>
          <w:szCs w:val="24"/>
        </w:rPr>
        <w:t xml:space="preserve">Spoke to Dennis concerning personnel evaluation issues. Spoke to David </w:t>
      </w:r>
      <w:proofErr w:type="spellStart"/>
      <w:r w:rsidR="00953AB2">
        <w:rPr>
          <w:sz w:val="24"/>
          <w:szCs w:val="24"/>
        </w:rPr>
        <w:t>Staatz</w:t>
      </w:r>
      <w:proofErr w:type="spellEnd"/>
      <w:r w:rsidR="00953AB2">
        <w:rPr>
          <w:sz w:val="24"/>
          <w:szCs w:val="24"/>
        </w:rPr>
        <w:t xml:space="preserve"> concerning personnel issues. Asked David if would like to be the Cemetery Sexton for the city. Spoke to Evette concerning the utilities at the Roadhouse. Leo feels the solution would likely be replacing windows at the Roadhouse. The ceiling tile issue is ongoing from the summer inspection. Spoke to Evette concerning foundation grants. Spoke to Chief </w:t>
      </w:r>
      <w:proofErr w:type="spellStart"/>
      <w:r w:rsidR="00953AB2">
        <w:rPr>
          <w:sz w:val="24"/>
          <w:szCs w:val="24"/>
        </w:rPr>
        <w:t>Almes</w:t>
      </w:r>
      <w:proofErr w:type="spellEnd"/>
      <w:r w:rsidR="00953AB2">
        <w:rPr>
          <w:sz w:val="24"/>
          <w:szCs w:val="24"/>
        </w:rPr>
        <w:t xml:space="preserve"> concerning </w:t>
      </w:r>
      <w:r w:rsidR="009C3B63">
        <w:rPr>
          <w:sz w:val="24"/>
          <w:szCs w:val="24"/>
        </w:rPr>
        <w:t xml:space="preserve">Herington Police Department evaluations and other issues. Spoke with Commissioner Hager concerning city issues. The USD 487 Board of Education started their meeting in City Hall at approximately 6:30 pm. </w:t>
      </w:r>
      <w:r w:rsidR="0095347D">
        <w:rPr>
          <w:sz w:val="24"/>
          <w:szCs w:val="24"/>
        </w:rPr>
        <w:t xml:space="preserve">Spoke with </w:t>
      </w:r>
      <w:proofErr w:type="spellStart"/>
      <w:r w:rsidR="0095347D">
        <w:rPr>
          <w:sz w:val="24"/>
          <w:szCs w:val="24"/>
        </w:rPr>
        <w:t>Zarra</w:t>
      </w:r>
      <w:proofErr w:type="spellEnd"/>
      <w:r w:rsidR="0095347D">
        <w:rPr>
          <w:sz w:val="24"/>
          <w:szCs w:val="24"/>
        </w:rPr>
        <w:t xml:space="preserve"> concerning city issues. She wants to meet with me at 9:00 am tomorrow at City Hall. The Board of Education Meeting is still in session. I am leaving City Hall at approximately 8:17 pm.</w:t>
      </w:r>
    </w:p>
    <w:sectPr w:rsidR="00EE2217" w:rsidSect="00A52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887"/>
    <w:rsid w:val="00004492"/>
    <w:rsid w:val="00004D2B"/>
    <w:rsid w:val="00007C7A"/>
    <w:rsid w:val="00010684"/>
    <w:rsid w:val="0001098D"/>
    <w:rsid w:val="00010D65"/>
    <w:rsid w:val="00010FC3"/>
    <w:rsid w:val="00011F66"/>
    <w:rsid w:val="0001255D"/>
    <w:rsid w:val="00012B75"/>
    <w:rsid w:val="00015C05"/>
    <w:rsid w:val="000167F8"/>
    <w:rsid w:val="00020A30"/>
    <w:rsid w:val="0002146A"/>
    <w:rsid w:val="0002174E"/>
    <w:rsid w:val="00022024"/>
    <w:rsid w:val="00022991"/>
    <w:rsid w:val="00024986"/>
    <w:rsid w:val="00026F5A"/>
    <w:rsid w:val="000274DC"/>
    <w:rsid w:val="00035F46"/>
    <w:rsid w:val="00036BCB"/>
    <w:rsid w:val="00040AAF"/>
    <w:rsid w:val="00040CFD"/>
    <w:rsid w:val="000429DF"/>
    <w:rsid w:val="00046FB4"/>
    <w:rsid w:val="0005002C"/>
    <w:rsid w:val="000505B3"/>
    <w:rsid w:val="00051137"/>
    <w:rsid w:val="00051542"/>
    <w:rsid w:val="00052F82"/>
    <w:rsid w:val="000535D2"/>
    <w:rsid w:val="00055C06"/>
    <w:rsid w:val="00057B83"/>
    <w:rsid w:val="00057CD7"/>
    <w:rsid w:val="00060D6C"/>
    <w:rsid w:val="00063F8A"/>
    <w:rsid w:val="000646ED"/>
    <w:rsid w:val="00064B6E"/>
    <w:rsid w:val="00064D03"/>
    <w:rsid w:val="00071EC2"/>
    <w:rsid w:val="00076984"/>
    <w:rsid w:val="00082670"/>
    <w:rsid w:val="00082F76"/>
    <w:rsid w:val="00083312"/>
    <w:rsid w:val="0008650F"/>
    <w:rsid w:val="00087F20"/>
    <w:rsid w:val="000947F2"/>
    <w:rsid w:val="000A11CE"/>
    <w:rsid w:val="000A146E"/>
    <w:rsid w:val="000B03D5"/>
    <w:rsid w:val="000B04FD"/>
    <w:rsid w:val="000B1DF4"/>
    <w:rsid w:val="000B36A0"/>
    <w:rsid w:val="000B5494"/>
    <w:rsid w:val="000B599E"/>
    <w:rsid w:val="000B5B81"/>
    <w:rsid w:val="000B7239"/>
    <w:rsid w:val="000B773E"/>
    <w:rsid w:val="000B78CC"/>
    <w:rsid w:val="000B7FCA"/>
    <w:rsid w:val="000C0732"/>
    <w:rsid w:val="000C32FB"/>
    <w:rsid w:val="000C4D18"/>
    <w:rsid w:val="000C4E06"/>
    <w:rsid w:val="000C54AC"/>
    <w:rsid w:val="000C5CB2"/>
    <w:rsid w:val="000C76B4"/>
    <w:rsid w:val="000D1A2B"/>
    <w:rsid w:val="000D4AA2"/>
    <w:rsid w:val="000D5637"/>
    <w:rsid w:val="000D5CC8"/>
    <w:rsid w:val="000E01E5"/>
    <w:rsid w:val="000E1FF9"/>
    <w:rsid w:val="000E2C8C"/>
    <w:rsid w:val="000E3AF7"/>
    <w:rsid w:val="000E413D"/>
    <w:rsid w:val="000E4708"/>
    <w:rsid w:val="000E65E1"/>
    <w:rsid w:val="000E6BEA"/>
    <w:rsid w:val="000E705E"/>
    <w:rsid w:val="000E7C3C"/>
    <w:rsid w:val="000E7CB0"/>
    <w:rsid w:val="000F23D2"/>
    <w:rsid w:val="000F2CC2"/>
    <w:rsid w:val="000F3426"/>
    <w:rsid w:val="000F422B"/>
    <w:rsid w:val="000F44F3"/>
    <w:rsid w:val="000F4797"/>
    <w:rsid w:val="000F4CBD"/>
    <w:rsid w:val="00100B4E"/>
    <w:rsid w:val="00102502"/>
    <w:rsid w:val="00107A58"/>
    <w:rsid w:val="00110B2E"/>
    <w:rsid w:val="001115EE"/>
    <w:rsid w:val="001127AD"/>
    <w:rsid w:val="00112B2D"/>
    <w:rsid w:val="00113FF3"/>
    <w:rsid w:val="00120A40"/>
    <w:rsid w:val="001248E2"/>
    <w:rsid w:val="00126B63"/>
    <w:rsid w:val="001278CE"/>
    <w:rsid w:val="00133568"/>
    <w:rsid w:val="00133D97"/>
    <w:rsid w:val="001355FA"/>
    <w:rsid w:val="00136EB6"/>
    <w:rsid w:val="00136F53"/>
    <w:rsid w:val="00137AAA"/>
    <w:rsid w:val="00142A19"/>
    <w:rsid w:val="00143644"/>
    <w:rsid w:val="0015196E"/>
    <w:rsid w:val="001531DF"/>
    <w:rsid w:val="00153F56"/>
    <w:rsid w:val="001545A2"/>
    <w:rsid w:val="00154904"/>
    <w:rsid w:val="001562EE"/>
    <w:rsid w:val="00157502"/>
    <w:rsid w:val="00157979"/>
    <w:rsid w:val="00161943"/>
    <w:rsid w:val="001629DB"/>
    <w:rsid w:val="001652C5"/>
    <w:rsid w:val="001738A3"/>
    <w:rsid w:val="00173C83"/>
    <w:rsid w:val="00181C92"/>
    <w:rsid w:val="001837E6"/>
    <w:rsid w:val="001848C8"/>
    <w:rsid w:val="001851C4"/>
    <w:rsid w:val="00185814"/>
    <w:rsid w:val="001869FA"/>
    <w:rsid w:val="00186C8C"/>
    <w:rsid w:val="00192537"/>
    <w:rsid w:val="00192EE3"/>
    <w:rsid w:val="00194E2E"/>
    <w:rsid w:val="00196A7E"/>
    <w:rsid w:val="001A08BD"/>
    <w:rsid w:val="001A1DA9"/>
    <w:rsid w:val="001A53E7"/>
    <w:rsid w:val="001A58D7"/>
    <w:rsid w:val="001A6F10"/>
    <w:rsid w:val="001A79B4"/>
    <w:rsid w:val="001A79CE"/>
    <w:rsid w:val="001B081D"/>
    <w:rsid w:val="001B083C"/>
    <w:rsid w:val="001B28AF"/>
    <w:rsid w:val="001B5EB3"/>
    <w:rsid w:val="001B6B6D"/>
    <w:rsid w:val="001C0F6E"/>
    <w:rsid w:val="001C24A4"/>
    <w:rsid w:val="001C34C1"/>
    <w:rsid w:val="001C3A97"/>
    <w:rsid w:val="001C60E3"/>
    <w:rsid w:val="001C61C1"/>
    <w:rsid w:val="001C70CB"/>
    <w:rsid w:val="001C739C"/>
    <w:rsid w:val="001C7740"/>
    <w:rsid w:val="001D0E49"/>
    <w:rsid w:val="001D154D"/>
    <w:rsid w:val="001D3767"/>
    <w:rsid w:val="001D4222"/>
    <w:rsid w:val="001D5D3B"/>
    <w:rsid w:val="001D7D45"/>
    <w:rsid w:val="001E3B4C"/>
    <w:rsid w:val="001E412A"/>
    <w:rsid w:val="001E569B"/>
    <w:rsid w:val="001E5908"/>
    <w:rsid w:val="001E6B0C"/>
    <w:rsid w:val="001E75D3"/>
    <w:rsid w:val="001F047C"/>
    <w:rsid w:val="001F0A53"/>
    <w:rsid w:val="001F333A"/>
    <w:rsid w:val="00200065"/>
    <w:rsid w:val="00202C7B"/>
    <w:rsid w:val="00202F74"/>
    <w:rsid w:val="00205594"/>
    <w:rsid w:val="00205862"/>
    <w:rsid w:val="00205B17"/>
    <w:rsid w:val="00206212"/>
    <w:rsid w:val="00207C4F"/>
    <w:rsid w:val="00213A17"/>
    <w:rsid w:val="00213F2E"/>
    <w:rsid w:val="00213F9C"/>
    <w:rsid w:val="002161C6"/>
    <w:rsid w:val="00216683"/>
    <w:rsid w:val="00216B3B"/>
    <w:rsid w:val="00220191"/>
    <w:rsid w:val="002216DF"/>
    <w:rsid w:val="002249CD"/>
    <w:rsid w:val="00224F9E"/>
    <w:rsid w:val="002258E6"/>
    <w:rsid w:val="00227906"/>
    <w:rsid w:val="00227965"/>
    <w:rsid w:val="00230043"/>
    <w:rsid w:val="0023397C"/>
    <w:rsid w:val="00233A1F"/>
    <w:rsid w:val="002355FD"/>
    <w:rsid w:val="00237E4E"/>
    <w:rsid w:val="002450DE"/>
    <w:rsid w:val="0024660B"/>
    <w:rsid w:val="002505F1"/>
    <w:rsid w:val="002530B9"/>
    <w:rsid w:val="00254104"/>
    <w:rsid w:val="00254157"/>
    <w:rsid w:val="00255B31"/>
    <w:rsid w:val="00255D2A"/>
    <w:rsid w:val="00256FF4"/>
    <w:rsid w:val="00257694"/>
    <w:rsid w:val="0025780D"/>
    <w:rsid w:val="002607DF"/>
    <w:rsid w:val="002616D9"/>
    <w:rsid w:val="00261C6B"/>
    <w:rsid w:val="002628D9"/>
    <w:rsid w:val="00262F42"/>
    <w:rsid w:val="002630CA"/>
    <w:rsid w:val="00264AE3"/>
    <w:rsid w:val="00264D9B"/>
    <w:rsid w:val="00265802"/>
    <w:rsid w:val="00265AF8"/>
    <w:rsid w:val="00265EBA"/>
    <w:rsid w:val="002678CE"/>
    <w:rsid w:val="00267B68"/>
    <w:rsid w:val="00267E54"/>
    <w:rsid w:val="00271458"/>
    <w:rsid w:val="002727A6"/>
    <w:rsid w:val="002743EB"/>
    <w:rsid w:val="00274860"/>
    <w:rsid w:val="00275455"/>
    <w:rsid w:val="00275853"/>
    <w:rsid w:val="00281410"/>
    <w:rsid w:val="002818A3"/>
    <w:rsid w:val="00282B8B"/>
    <w:rsid w:val="00283B27"/>
    <w:rsid w:val="00283C8B"/>
    <w:rsid w:val="00285FFD"/>
    <w:rsid w:val="00286EAE"/>
    <w:rsid w:val="002879B2"/>
    <w:rsid w:val="00287EED"/>
    <w:rsid w:val="00291CDB"/>
    <w:rsid w:val="00292AA7"/>
    <w:rsid w:val="00293840"/>
    <w:rsid w:val="00294EEA"/>
    <w:rsid w:val="002A0A49"/>
    <w:rsid w:val="002A0CE2"/>
    <w:rsid w:val="002A2A6E"/>
    <w:rsid w:val="002A305F"/>
    <w:rsid w:val="002A309A"/>
    <w:rsid w:val="002A392A"/>
    <w:rsid w:val="002A4580"/>
    <w:rsid w:val="002A56BF"/>
    <w:rsid w:val="002A70D0"/>
    <w:rsid w:val="002A7282"/>
    <w:rsid w:val="002A7FF0"/>
    <w:rsid w:val="002B15CA"/>
    <w:rsid w:val="002B29D6"/>
    <w:rsid w:val="002B303B"/>
    <w:rsid w:val="002B3F39"/>
    <w:rsid w:val="002B5D14"/>
    <w:rsid w:val="002B6E18"/>
    <w:rsid w:val="002C0129"/>
    <w:rsid w:val="002C1FDF"/>
    <w:rsid w:val="002C3509"/>
    <w:rsid w:val="002C35FD"/>
    <w:rsid w:val="002C4A97"/>
    <w:rsid w:val="002C5A2D"/>
    <w:rsid w:val="002C673F"/>
    <w:rsid w:val="002C7E7F"/>
    <w:rsid w:val="002D1CCE"/>
    <w:rsid w:val="002D23E5"/>
    <w:rsid w:val="002D6873"/>
    <w:rsid w:val="002D6B5E"/>
    <w:rsid w:val="002E0A5D"/>
    <w:rsid w:val="002E0B5E"/>
    <w:rsid w:val="002E2BF4"/>
    <w:rsid w:val="002E3FFE"/>
    <w:rsid w:val="002F0D57"/>
    <w:rsid w:val="002F21BA"/>
    <w:rsid w:val="002F235F"/>
    <w:rsid w:val="002F398B"/>
    <w:rsid w:val="002F54CD"/>
    <w:rsid w:val="002F5E11"/>
    <w:rsid w:val="002F69F0"/>
    <w:rsid w:val="00300F91"/>
    <w:rsid w:val="00301EDE"/>
    <w:rsid w:val="00302BFC"/>
    <w:rsid w:val="00302FAD"/>
    <w:rsid w:val="003035A6"/>
    <w:rsid w:val="00303DC6"/>
    <w:rsid w:val="00310084"/>
    <w:rsid w:val="00310A65"/>
    <w:rsid w:val="00310F0E"/>
    <w:rsid w:val="00314421"/>
    <w:rsid w:val="003149D1"/>
    <w:rsid w:val="00321B8B"/>
    <w:rsid w:val="00323E26"/>
    <w:rsid w:val="003252EE"/>
    <w:rsid w:val="00327BEF"/>
    <w:rsid w:val="00327E5A"/>
    <w:rsid w:val="003313CA"/>
    <w:rsid w:val="00332CE5"/>
    <w:rsid w:val="00332E30"/>
    <w:rsid w:val="003332FA"/>
    <w:rsid w:val="0033331B"/>
    <w:rsid w:val="003337A0"/>
    <w:rsid w:val="00334B5B"/>
    <w:rsid w:val="003357FB"/>
    <w:rsid w:val="00337117"/>
    <w:rsid w:val="003373C8"/>
    <w:rsid w:val="00340AEF"/>
    <w:rsid w:val="00343DFC"/>
    <w:rsid w:val="00344FF5"/>
    <w:rsid w:val="0034775C"/>
    <w:rsid w:val="00347D8E"/>
    <w:rsid w:val="003504EE"/>
    <w:rsid w:val="00350D73"/>
    <w:rsid w:val="003519D5"/>
    <w:rsid w:val="00352C0A"/>
    <w:rsid w:val="00352DC8"/>
    <w:rsid w:val="00353843"/>
    <w:rsid w:val="003542A6"/>
    <w:rsid w:val="003554AC"/>
    <w:rsid w:val="003563CC"/>
    <w:rsid w:val="00361797"/>
    <w:rsid w:val="003625E8"/>
    <w:rsid w:val="00362DAF"/>
    <w:rsid w:val="00364181"/>
    <w:rsid w:val="003641BB"/>
    <w:rsid w:val="00364A67"/>
    <w:rsid w:val="00364ECA"/>
    <w:rsid w:val="003655D1"/>
    <w:rsid w:val="003663A0"/>
    <w:rsid w:val="00370C14"/>
    <w:rsid w:val="003716BC"/>
    <w:rsid w:val="00373A9B"/>
    <w:rsid w:val="00376C1C"/>
    <w:rsid w:val="00376F49"/>
    <w:rsid w:val="00377821"/>
    <w:rsid w:val="00380B41"/>
    <w:rsid w:val="00382D42"/>
    <w:rsid w:val="00385334"/>
    <w:rsid w:val="00386014"/>
    <w:rsid w:val="00387239"/>
    <w:rsid w:val="00387B7B"/>
    <w:rsid w:val="0039113D"/>
    <w:rsid w:val="00396F07"/>
    <w:rsid w:val="00397086"/>
    <w:rsid w:val="003A43F2"/>
    <w:rsid w:val="003A5EE7"/>
    <w:rsid w:val="003A6483"/>
    <w:rsid w:val="003A661A"/>
    <w:rsid w:val="003A7374"/>
    <w:rsid w:val="003B2B58"/>
    <w:rsid w:val="003B2EA1"/>
    <w:rsid w:val="003C2455"/>
    <w:rsid w:val="003C3178"/>
    <w:rsid w:val="003C36DD"/>
    <w:rsid w:val="003C3C72"/>
    <w:rsid w:val="003C54AF"/>
    <w:rsid w:val="003C69B9"/>
    <w:rsid w:val="003C6C13"/>
    <w:rsid w:val="003C7241"/>
    <w:rsid w:val="003D0203"/>
    <w:rsid w:val="003D28C1"/>
    <w:rsid w:val="003D363E"/>
    <w:rsid w:val="003D3B24"/>
    <w:rsid w:val="003D5125"/>
    <w:rsid w:val="003D529D"/>
    <w:rsid w:val="003D7283"/>
    <w:rsid w:val="003D7C6E"/>
    <w:rsid w:val="003E02F2"/>
    <w:rsid w:val="003E0F04"/>
    <w:rsid w:val="003E1B95"/>
    <w:rsid w:val="003E2901"/>
    <w:rsid w:val="003E2C19"/>
    <w:rsid w:val="003E3FA9"/>
    <w:rsid w:val="003F093E"/>
    <w:rsid w:val="003F0F48"/>
    <w:rsid w:val="003F18E1"/>
    <w:rsid w:val="003F2423"/>
    <w:rsid w:val="003F3C6F"/>
    <w:rsid w:val="003F582B"/>
    <w:rsid w:val="003F6410"/>
    <w:rsid w:val="003F68E6"/>
    <w:rsid w:val="003F6CC7"/>
    <w:rsid w:val="003F7D49"/>
    <w:rsid w:val="00401BF3"/>
    <w:rsid w:val="00403056"/>
    <w:rsid w:val="00406AF4"/>
    <w:rsid w:val="00406F44"/>
    <w:rsid w:val="0041145A"/>
    <w:rsid w:val="00411F08"/>
    <w:rsid w:val="00415DB6"/>
    <w:rsid w:val="004163BD"/>
    <w:rsid w:val="0041667C"/>
    <w:rsid w:val="00417B8A"/>
    <w:rsid w:val="00422083"/>
    <w:rsid w:val="00422E0F"/>
    <w:rsid w:val="00423DD1"/>
    <w:rsid w:val="00423FC0"/>
    <w:rsid w:val="0042446D"/>
    <w:rsid w:val="004251B7"/>
    <w:rsid w:val="0042558F"/>
    <w:rsid w:val="00426AB2"/>
    <w:rsid w:val="00430AFB"/>
    <w:rsid w:val="004311D1"/>
    <w:rsid w:val="00431A97"/>
    <w:rsid w:val="004320FC"/>
    <w:rsid w:val="004345A8"/>
    <w:rsid w:val="00436D3A"/>
    <w:rsid w:val="00444D09"/>
    <w:rsid w:val="00447E13"/>
    <w:rsid w:val="004519CC"/>
    <w:rsid w:val="00456105"/>
    <w:rsid w:val="00457A07"/>
    <w:rsid w:val="0046117F"/>
    <w:rsid w:val="00461398"/>
    <w:rsid w:val="00461971"/>
    <w:rsid w:val="00465D99"/>
    <w:rsid w:val="00466330"/>
    <w:rsid w:val="0046657A"/>
    <w:rsid w:val="00467C91"/>
    <w:rsid w:val="004724B2"/>
    <w:rsid w:val="00474060"/>
    <w:rsid w:val="00474EE9"/>
    <w:rsid w:val="004753E8"/>
    <w:rsid w:val="00475411"/>
    <w:rsid w:val="00476953"/>
    <w:rsid w:val="00476AF1"/>
    <w:rsid w:val="004820C8"/>
    <w:rsid w:val="00484D4E"/>
    <w:rsid w:val="00485E9B"/>
    <w:rsid w:val="00486A8A"/>
    <w:rsid w:val="00487F49"/>
    <w:rsid w:val="0049095E"/>
    <w:rsid w:val="00491026"/>
    <w:rsid w:val="004924B2"/>
    <w:rsid w:val="00492A3C"/>
    <w:rsid w:val="00494B5B"/>
    <w:rsid w:val="00496A11"/>
    <w:rsid w:val="00496AE0"/>
    <w:rsid w:val="00496F97"/>
    <w:rsid w:val="00497D1A"/>
    <w:rsid w:val="004A05D6"/>
    <w:rsid w:val="004A07EE"/>
    <w:rsid w:val="004A0D94"/>
    <w:rsid w:val="004A0F60"/>
    <w:rsid w:val="004A131E"/>
    <w:rsid w:val="004A2838"/>
    <w:rsid w:val="004A2B3B"/>
    <w:rsid w:val="004B0B23"/>
    <w:rsid w:val="004B1071"/>
    <w:rsid w:val="004B130F"/>
    <w:rsid w:val="004B48C7"/>
    <w:rsid w:val="004B4D45"/>
    <w:rsid w:val="004B5101"/>
    <w:rsid w:val="004C0653"/>
    <w:rsid w:val="004C0C85"/>
    <w:rsid w:val="004C1579"/>
    <w:rsid w:val="004C1A0C"/>
    <w:rsid w:val="004C2127"/>
    <w:rsid w:val="004C563F"/>
    <w:rsid w:val="004C5BD0"/>
    <w:rsid w:val="004C5CA1"/>
    <w:rsid w:val="004C7D9F"/>
    <w:rsid w:val="004D3B6A"/>
    <w:rsid w:val="004D45CE"/>
    <w:rsid w:val="004D529B"/>
    <w:rsid w:val="004D5931"/>
    <w:rsid w:val="004D6970"/>
    <w:rsid w:val="004E09D6"/>
    <w:rsid w:val="004E112E"/>
    <w:rsid w:val="004E2ADE"/>
    <w:rsid w:val="004E2C46"/>
    <w:rsid w:val="004E3671"/>
    <w:rsid w:val="004E3D58"/>
    <w:rsid w:val="004E58A9"/>
    <w:rsid w:val="004E611D"/>
    <w:rsid w:val="004E6B3C"/>
    <w:rsid w:val="004E6E85"/>
    <w:rsid w:val="004E7678"/>
    <w:rsid w:val="004F2C84"/>
    <w:rsid w:val="004F452C"/>
    <w:rsid w:val="004F4706"/>
    <w:rsid w:val="004F7457"/>
    <w:rsid w:val="00504DD7"/>
    <w:rsid w:val="00504E01"/>
    <w:rsid w:val="00505A03"/>
    <w:rsid w:val="00506398"/>
    <w:rsid w:val="00506AE7"/>
    <w:rsid w:val="00507138"/>
    <w:rsid w:val="005109BF"/>
    <w:rsid w:val="005175A5"/>
    <w:rsid w:val="00520A38"/>
    <w:rsid w:val="005224EA"/>
    <w:rsid w:val="00526E54"/>
    <w:rsid w:val="005273D4"/>
    <w:rsid w:val="0053060D"/>
    <w:rsid w:val="00531FE5"/>
    <w:rsid w:val="0053298F"/>
    <w:rsid w:val="00536C23"/>
    <w:rsid w:val="00540E9F"/>
    <w:rsid w:val="00540FFB"/>
    <w:rsid w:val="005418C7"/>
    <w:rsid w:val="0054365A"/>
    <w:rsid w:val="00543A46"/>
    <w:rsid w:val="00543B66"/>
    <w:rsid w:val="005440D2"/>
    <w:rsid w:val="0054441B"/>
    <w:rsid w:val="00544F36"/>
    <w:rsid w:val="00544FA9"/>
    <w:rsid w:val="00545932"/>
    <w:rsid w:val="00547274"/>
    <w:rsid w:val="00547275"/>
    <w:rsid w:val="00547F2F"/>
    <w:rsid w:val="00555576"/>
    <w:rsid w:val="0055582E"/>
    <w:rsid w:val="0056100B"/>
    <w:rsid w:val="00561C05"/>
    <w:rsid w:val="0056244C"/>
    <w:rsid w:val="00564264"/>
    <w:rsid w:val="00564C6C"/>
    <w:rsid w:val="00565458"/>
    <w:rsid w:val="005662B4"/>
    <w:rsid w:val="00566D20"/>
    <w:rsid w:val="005713C2"/>
    <w:rsid w:val="005719D5"/>
    <w:rsid w:val="00571BFB"/>
    <w:rsid w:val="00575E6E"/>
    <w:rsid w:val="00577B8B"/>
    <w:rsid w:val="00581873"/>
    <w:rsid w:val="00582016"/>
    <w:rsid w:val="00584FAB"/>
    <w:rsid w:val="005850C1"/>
    <w:rsid w:val="00587A60"/>
    <w:rsid w:val="00587E50"/>
    <w:rsid w:val="005929F1"/>
    <w:rsid w:val="00593C60"/>
    <w:rsid w:val="0059445D"/>
    <w:rsid w:val="0059630D"/>
    <w:rsid w:val="00596A8B"/>
    <w:rsid w:val="0059703E"/>
    <w:rsid w:val="005A3805"/>
    <w:rsid w:val="005A57ED"/>
    <w:rsid w:val="005A62C6"/>
    <w:rsid w:val="005A7CA3"/>
    <w:rsid w:val="005B3415"/>
    <w:rsid w:val="005B375A"/>
    <w:rsid w:val="005B55CA"/>
    <w:rsid w:val="005B5E28"/>
    <w:rsid w:val="005B670F"/>
    <w:rsid w:val="005C0387"/>
    <w:rsid w:val="005C296F"/>
    <w:rsid w:val="005C2B5F"/>
    <w:rsid w:val="005C4A5C"/>
    <w:rsid w:val="005C5986"/>
    <w:rsid w:val="005C6C77"/>
    <w:rsid w:val="005E02D8"/>
    <w:rsid w:val="005E1C67"/>
    <w:rsid w:val="005E2B83"/>
    <w:rsid w:val="005E2E5C"/>
    <w:rsid w:val="005E33F3"/>
    <w:rsid w:val="005E3738"/>
    <w:rsid w:val="005E409F"/>
    <w:rsid w:val="005E6238"/>
    <w:rsid w:val="005F04C2"/>
    <w:rsid w:val="005F224A"/>
    <w:rsid w:val="005F3576"/>
    <w:rsid w:val="005F531B"/>
    <w:rsid w:val="005F67AE"/>
    <w:rsid w:val="005F7EB6"/>
    <w:rsid w:val="00600460"/>
    <w:rsid w:val="00601479"/>
    <w:rsid w:val="00601CC0"/>
    <w:rsid w:val="00603A0B"/>
    <w:rsid w:val="0060429B"/>
    <w:rsid w:val="00605EA8"/>
    <w:rsid w:val="006123FE"/>
    <w:rsid w:val="00613241"/>
    <w:rsid w:val="00613F01"/>
    <w:rsid w:val="006146FF"/>
    <w:rsid w:val="00615C8A"/>
    <w:rsid w:val="00616778"/>
    <w:rsid w:val="00617073"/>
    <w:rsid w:val="00620BF7"/>
    <w:rsid w:val="006210DC"/>
    <w:rsid w:val="00622451"/>
    <w:rsid w:val="00622D65"/>
    <w:rsid w:val="00622F6C"/>
    <w:rsid w:val="00624327"/>
    <w:rsid w:val="00624ECB"/>
    <w:rsid w:val="00625C91"/>
    <w:rsid w:val="00626B62"/>
    <w:rsid w:val="00631049"/>
    <w:rsid w:val="00631347"/>
    <w:rsid w:val="00635B92"/>
    <w:rsid w:val="006410CF"/>
    <w:rsid w:val="006413D4"/>
    <w:rsid w:val="00641F08"/>
    <w:rsid w:val="006442E5"/>
    <w:rsid w:val="00645B70"/>
    <w:rsid w:val="00646B39"/>
    <w:rsid w:val="00650B20"/>
    <w:rsid w:val="00652600"/>
    <w:rsid w:val="00657360"/>
    <w:rsid w:val="006609B3"/>
    <w:rsid w:val="0066198F"/>
    <w:rsid w:val="0066230A"/>
    <w:rsid w:val="0066273F"/>
    <w:rsid w:val="00665461"/>
    <w:rsid w:val="00665FEF"/>
    <w:rsid w:val="00666B3B"/>
    <w:rsid w:val="0067097A"/>
    <w:rsid w:val="0067165D"/>
    <w:rsid w:val="00672401"/>
    <w:rsid w:val="00672894"/>
    <w:rsid w:val="00672CE7"/>
    <w:rsid w:val="00675898"/>
    <w:rsid w:val="00675C01"/>
    <w:rsid w:val="00675EA7"/>
    <w:rsid w:val="00676452"/>
    <w:rsid w:val="006779FD"/>
    <w:rsid w:val="006805DC"/>
    <w:rsid w:val="00681997"/>
    <w:rsid w:val="00682530"/>
    <w:rsid w:val="0068558C"/>
    <w:rsid w:val="00690455"/>
    <w:rsid w:val="00690E61"/>
    <w:rsid w:val="006934E6"/>
    <w:rsid w:val="006954BF"/>
    <w:rsid w:val="00695C05"/>
    <w:rsid w:val="006960F3"/>
    <w:rsid w:val="00696870"/>
    <w:rsid w:val="00697663"/>
    <w:rsid w:val="006A0598"/>
    <w:rsid w:val="006A0941"/>
    <w:rsid w:val="006A0E17"/>
    <w:rsid w:val="006A2579"/>
    <w:rsid w:val="006A29D2"/>
    <w:rsid w:val="006A3D79"/>
    <w:rsid w:val="006A5833"/>
    <w:rsid w:val="006A67FD"/>
    <w:rsid w:val="006A6BF4"/>
    <w:rsid w:val="006B1ED8"/>
    <w:rsid w:val="006B562B"/>
    <w:rsid w:val="006B576F"/>
    <w:rsid w:val="006B640A"/>
    <w:rsid w:val="006C0EB9"/>
    <w:rsid w:val="006C3519"/>
    <w:rsid w:val="006C4A7F"/>
    <w:rsid w:val="006C529F"/>
    <w:rsid w:val="006C654D"/>
    <w:rsid w:val="006C70EA"/>
    <w:rsid w:val="006C7114"/>
    <w:rsid w:val="006C72F7"/>
    <w:rsid w:val="006D1873"/>
    <w:rsid w:val="006D2E3E"/>
    <w:rsid w:val="006D3017"/>
    <w:rsid w:val="006D38B2"/>
    <w:rsid w:val="006D3FF1"/>
    <w:rsid w:val="006D59D4"/>
    <w:rsid w:val="006D658F"/>
    <w:rsid w:val="006E0B55"/>
    <w:rsid w:val="006E0E20"/>
    <w:rsid w:val="006E341E"/>
    <w:rsid w:val="006E3FF3"/>
    <w:rsid w:val="006E5390"/>
    <w:rsid w:val="006E6011"/>
    <w:rsid w:val="006E7D65"/>
    <w:rsid w:val="006F37D1"/>
    <w:rsid w:val="006F4658"/>
    <w:rsid w:val="006F5C8E"/>
    <w:rsid w:val="006F6191"/>
    <w:rsid w:val="00700F69"/>
    <w:rsid w:val="007022CB"/>
    <w:rsid w:val="00703ABB"/>
    <w:rsid w:val="00704174"/>
    <w:rsid w:val="007070DB"/>
    <w:rsid w:val="00711B40"/>
    <w:rsid w:val="0071305D"/>
    <w:rsid w:val="0071766F"/>
    <w:rsid w:val="00717BFA"/>
    <w:rsid w:val="00721428"/>
    <w:rsid w:val="007217F4"/>
    <w:rsid w:val="00722390"/>
    <w:rsid w:val="00722689"/>
    <w:rsid w:val="007228B4"/>
    <w:rsid w:val="00722C70"/>
    <w:rsid w:val="00725C7B"/>
    <w:rsid w:val="0072641D"/>
    <w:rsid w:val="00726E1C"/>
    <w:rsid w:val="00730528"/>
    <w:rsid w:val="00731364"/>
    <w:rsid w:val="0073184B"/>
    <w:rsid w:val="007319DB"/>
    <w:rsid w:val="00731BE0"/>
    <w:rsid w:val="00734179"/>
    <w:rsid w:val="00735799"/>
    <w:rsid w:val="00735C2D"/>
    <w:rsid w:val="00735CA8"/>
    <w:rsid w:val="00736E20"/>
    <w:rsid w:val="0073776C"/>
    <w:rsid w:val="007407CA"/>
    <w:rsid w:val="0074227A"/>
    <w:rsid w:val="00742FEB"/>
    <w:rsid w:val="00745FD7"/>
    <w:rsid w:val="00746901"/>
    <w:rsid w:val="00751C06"/>
    <w:rsid w:val="00755945"/>
    <w:rsid w:val="00756BB6"/>
    <w:rsid w:val="00762D39"/>
    <w:rsid w:val="007634F5"/>
    <w:rsid w:val="007653FB"/>
    <w:rsid w:val="00770378"/>
    <w:rsid w:val="00770FB1"/>
    <w:rsid w:val="00771279"/>
    <w:rsid w:val="00772724"/>
    <w:rsid w:val="007731F8"/>
    <w:rsid w:val="00775035"/>
    <w:rsid w:val="007761B6"/>
    <w:rsid w:val="00776918"/>
    <w:rsid w:val="00780A5E"/>
    <w:rsid w:val="007822D3"/>
    <w:rsid w:val="00782AEE"/>
    <w:rsid w:val="00783F64"/>
    <w:rsid w:val="00784D98"/>
    <w:rsid w:val="007859ED"/>
    <w:rsid w:val="00786DB8"/>
    <w:rsid w:val="007910DA"/>
    <w:rsid w:val="00791776"/>
    <w:rsid w:val="00791FA3"/>
    <w:rsid w:val="00792375"/>
    <w:rsid w:val="00794A3E"/>
    <w:rsid w:val="007957C6"/>
    <w:rsid w:val="007960E2"/>
    <w:rsid w:val="00796209"/>
    <w:rsid w:val="007A1509"/>
    <w:rsid w:val="007A32A8"/>
    <w:rsid w:val="007A4CB6"/>
    <w:rsid w:val="007A4F96"/>
    <w:rsid w:val="007A70AA"/>
    <w:rsid w:val="007B18CB"/>
    <w:rsid w:val="007B27A9"/>
    <w:rsid w:val="007B4E98"/>
    <w:rsid w:val="007B6A0E"/>
    <w:rsid w:val="007B6B94"/>
    <w:rsid w:val="007C1070"/>
    <w:rsid w:val="007C42E3"/>
    <w:rsid w:val="007C52AB"/>
    <w:rsid w:val="007C53BB"/>
    <w:rsid w:val="007C7D04"/>
    <w:rsid w:val="007D3CDB"/>
    <w:rsid w:val="007D3D7A"/>
    <w:rsid w:val="007D3E56"/>
    <w:rsid w:val="007D4571"/>
    <w:rsid w:val="007D58D8"/>
    <w:rsid w:val="007D5D50"/>
    <w:rsid w:val="007D7596"/>
    <w:rsid w:val="007E0443"/>
    <w:rsid w:val="007E06F2"/>
    <w:rsid w:val="007E1165"/>
    <w:rsid w:val="007E5337"/>
    <w:rsid w:val="007E731B"/>
    <w:rsid w:val="007F17AC"/>
    <w:rsid w:val="007F3750"/>
    <w:rsid w:val="007F50A9"/>
    <w:rsid w:val="007F57E1"/>
    <w:rsid w:val="007F7202"/>
    <w:rsid w:val="007F7334"/>
    <w:rsid w:val="00806908"/>
    <w:rsid w:val="00810831"/>
    <w:rsid w:val="00811941"/>
    <w:rsid w:val="00811F07"/>
    <w:rsid w:val="00812ABF"/>
    <w:rsid w:val="00813C2D"/>
    <w:rsid w:val="00814F66"/>
    <w:rsid w:val="00815795"/>
    <w:rsid w:val="008201B2"/>
    <w:rsid w:val="00824107"/>
    <w:rsid w:val="00825A3E"/>
    <w:rsid w:val="008263A8"/>
    <w:rsid w:val="00830E0B"/>
    <w:rsid w:val="00831741"/>
    <w:rsid w:val="00833A3E"/>
    <w:rsid w:val="00833D04"/>
    <w:rsid w:val="00835863"/>
    <w:rsid w:val="00837540"/>
    <w:rsid w:val="008376D5"/>
    <w:rsid w:val="00837F90"/>
    <w:rsid w:val="0084004F"/>
    <w:rsid w:val="00841766"/>
    <w:rsid w:val="00842DAB"/>
    <w:rsid w:val="0084470B"/>
    <w:rsid w:val="008461A8"/>
    <w:rsid w:val="00846B0F"/>
    <w:rsid w:val="00847206"/>
    <w:rsid w:val="00847FFC"/>
    <w:rsid w:val="00851ED7"/>
    <w:rsid w:val="00852018"/>
    <w:rsid w:val="00852973"/>
    <w:rsid w:val="008555F9"/>
    <w:rsid w:val="00855936"/>
    <w:rsid w:val="00856D98"/>
    <w:rsid w:val="00856DE4"/>
    <w:rsid w:val="00860071"/>
    <w:rsid w:val="00863A37"/>
    <w:rsid w:val="00864CF8"/>
    <w:rsid w:val="00866FF8"/>
    <w:rsid w:val="00867263"/>
    <w:rsid w:val="0087272B"/>
    <w:rsid w:val="00872F8D"/>
    <w:rsid w:val="008736D5"/>
    <w:rsid w:val="00877EBC"/>
    <w:rsid w:val="00880A1A"/>
    <w:rsid w:val="00880DA8"/>
    <w:rsid w:val="00881827"/>
    <w:rsid w:val="00883619"/>
    <w:rsid w:val="008865E0"/>
    <w:rsid w:val="00886799"/>
    <w:rsid w:val="00890FFD"/>
    <w:rsid w:val="00891EFA"/>
    <w:rsid w:val="0089322B"/>
    <w:rsid w:val="008934C8"/>
    <w:rsid w:val="00894BB1"/>
    <w:rsid w:val="00895423"/>
    <w:rsid w:val="00895565"/>
    <w:rsid w:val="00897391"/>
    <w:rsid w:val="008A0593"/>
    <w:rsid w:val="008A06B2"/>
    <w:rsid w:val="008A16E5"/>
    <w:rsid w:val="008A1A78"/>
    <w:rsid w:val="008A223A"/>
    <w:rsid w:val="008A37F2"/>
    <w:rsid w:val="008A3A47"/>
    <w:rsid w:val="008A413C"/>
    <w:rsid w:val="008B2236"/>
    <w:rsid w:val="008B249D"/>
    <w:rsid w:val="008B2850"/>
    <w:rsid w:val="008B3DE5"/>
    <w:rsid w:val="008B60F2"/>
    <w:rsid w:val="008B6867"/>
    <w:rsid w:val="008B74F4"/>
    <w:rsid w:val="008C185F"/>
    <w:rsid w:val="008C269A"/>
    <w:rsid w:val="008C5F28"/>
    <w:rsid w:val="008C6720"/>
    <w:rsid w:val="008C709B"/>
    <w:rsid w:val="008C72DE"/>
    <w:rsid w:val="008C72EA"/>
    <w:rsid w:val="008D0FC9"/>
    <w:rsid w:val="008D22C3"/>
    <w:rsid w:val="008D3072"/>
    <w:rsid w:val="008D42A4"/>
    <w:rsid w:val="008D4674"/>
    <w:rsid w:val="008D7706"/>
    <w:rsid w:val="008D7D84"/>
    <w:rsid w:val="008E0BCE"/>
    <w:rsid w:val="008E0ECC"/>
    <w:rsid w:val="008E3D1D"/>
    <w:rsid w:val="008E3F0F"/>
    <w:rsid w:val="008E60DA"/>
    <w:rsid w:val="008E6714"/>
    <w:rsid w:val="008F067C"/>
    <w:rsid w:val="008F3307"/>
    <w:rsid w:val="008F3556"/>
    <w:rsid w:val="008F4FDE"/>
    <w:rsid w:val="00900068"/>
    <w:rsid w:val="00901DC4"/>
    <w:rsid w:val="00903A56"/>
    <w:rsid w:val="00905377"/>
    <w:rsid w:val="009056D4"/>
    <w:rsid w:val="00905C47"/>
    <w:rsid w:val="009076DD"/>
    <w:rsid w:val="009077D2"/>
    <w:rsid w:val="00910969"/>
    <w:rsid w:val="0091298B"/>
    <w:rsid w:val="00912F10"/>
    <w:rsid w:val="00914CF6"/>
    <w:rsid w:val="0091503C"/>
    <w:rsid w:val="009171D9"/>
    <w:rsid w:val="00917AE8"/>
    <w:rsid w:val="00917FD7"/>
    <w:rsid w:val="00920126"/>
    <w:rsid w:val="00920638"/>
    <w:rsid w:val="009214DD"/>
    <w:rsid w:val="00922874"/>
    <w:rsid w:val="00923126"/>
    <w:rsid w:val="00927302"/>
    <w:rsid w:val="00927745"/>
    <w:rsid w:val="0093115F"/>
    <w:rsid w:val="0093137B"/>
    <w:rsid w:val="009331FA"/>
    <w:rsid w:val="0093391B"/>
    <w:rsid w:val="00934F20"/>
    <w:rsid w:val="00936010"/>
    <w:rsid w:val="0094239A"/>
    <w:rsid w:val="00946769"/>
    <w:rsid w:val="00947000"/>
    <w:rsid w:val="009479F8"/>
    <w:rsid w:val="00951735"/>
    <w:rsid w:val="009520FD"/>
    <w:rsid w:val="00953257"/>
    <w:rsid w:val="0095347D"/>
    <w:rsid w:val="00953AB2"/>
    <w:rsid w:val="00954A2D"/>
    <w:rsid w:val="009569DA"/>
    <w:rsid w:val="00957D9B"/>
    <w:rsid w:val="00960823"/>
    <w:rsid w:val="009655C4"/>
    <w:rsid w:val="00971825"/>
    <w:rsid w:val="0097193C"/>
    <w:rsid w:val="00972825"/>
    <w:rsid w:val="00973D76"/>
    <w:rsid w:val="00975BE4"/>
    <w:rsid w:val="00975D29"/>
    <w:rsid w:val="00976D4C"/>
    <w:rsid w:val="009823F4"/>
    <w:rsid w:val="00985A88"/>
    <w:rsid w:val="00985AB6"/>
    <w:rsid w:val="00987533"/>
    <w:rsid w:val="00990232"/>
    <w:rsid w:val="009902BE"/>
    <w:rsid w:val="00990F35"/>
    <w:rsid w:val="00995925"/>
    <w:rsid w:val="00996230"/>
    <w:rsid w:val="009A0C89"/>
    <w:rsid w:val="009A0E86"/>
    <w:rsid w:val="009A2C8A"/>
    <w:rsid w:val="009A2FFB"/>
    <w:rsid w:val="009A3543"/>
    <w:rsid w:val="009A3E3C"/>
    <w:rsid w:val="009A4993"/>
    <w:rsid w:val="009A5A56"/>
    <w:rsid w:val="009A6006"/>
    <w:rsid w:val="009B0699"/>
    <w:rsid w:val="009B123C"/>
    <w:rsid w:val="009B3393"/>
    <w:rsid w:val="009B3D4D"/>
    <w:rsid w:val="009B5CED"/>
    <w:rsid w:val="009B6811"/>
    <w:rsid w:val="009C0133"/>
    <w:rsid w:val="009C3B63"/>
    <w:rsid w:val="009C5890"/>
    <w:rsid w:val="009C6AA5"/>
    <w:rsid w:val="009D001D"/>
    <w:rsid w:val="009D17CF"/>
    <w:rsid w:val="009D190F"/>
    <w:rsid w:val="009D2320"/>
    <w:rsid w:val="009D31E5"/>
    <w:rsid w:val="009D57BF"/>
    <w:rsid w:val="009E1061"/>
    <w:rsid w:val="009E17E3"/>
    <w:rsid w:val="009E590F"/>
    <w:rsid w:val="009E5DDE"/>
    <w:rsid w:val="009F0541"/>
    <w:rsid w:val="009F1731"/>
    <w:rsid w:val="009F1AB0"/>
    <w:rsid w:val="009F298C"/>
    <w:rsid w:val="009F310C"/>
    <w:rsid w:val="00A008D8"/>
    <w:rsid w:val="00A033F3"/>
    <w:rsid w:val="00A04015"/>
    <w:rsid w:val="00A04858"/>
    <w:rsid w:val="00A04E6F"/>
    <w:rsid w:val="00A051DE"/>
    <w:rsid w:val="00A05301"/>
    <w:rsid w:val="00A0565E"/>
    <w:rsid w:val="00A1140B"/>
    <w:rsid w:val="00A140C6"/>
    <w:rsid w:val="00A14985"/>
    <w:rsid w:val="00A14F94"/>
    <w:rsid w:val="00A22400"/>
    <w:rsid w:val="00A2400C"/>
    <w:rsid w:val="00A2708C"/>
    <w:rsid w:val="00A274FA"/>
    <w:rsid w:val="00A31302"/>
    <w:rsid w:val="00A319DF"/>
    <w:rsid w:val="00A32237"/>
    <w:rsid w:val="00A34101"/>
    <w:rsid w:val="00A34F48"/>
    <w:rsid w:val="00A4107A"/>
    <w:rsid w:val="00A4336B"/>
    <w:rsid w:val="00A4387B"/>
    <w:rsid w:val="00A43C3F"/>
    <w:rsid w:val="00A443A2"/>
    <w:rsid w:val="00A452BA"/>
    <w:rsid w:val="00A46250"/>
    <w:rsid w:val="00A46E61"/>
    <w:rsid w:val="00A47739"/>
    <w:rsid w:val="00A5005F"/>
    <w:rsid w:val="00A50A85"/>
    <w:rsid w:val="00A50F60"/>
    <w:rsid w:val="00A51788"/>
    <w:rsid w:val="00A51B1A"/>
    <w:rsid w:val="00A52CD8"/>
    <w:rsid w:val="00A53985"/>
    <w:rsid w:val="00A55920"/>
    <w:rsid w:val="00A61300"/>
    <w:rsid w:val="00A6253D"/>
    <w:rsid w:val="00A652CD"/>
    <w:rsid w:val="00A6539F"/>
    <w:rsid w:val="00A668A6"/>
    <w:rsid w:val="00A72FD6"/>
    <w:rsid w:val="00A7313A"/>
    <w:rsid w:val="00A737EF"/>
    <w:rsid w:val="00A73B87"/>
    <w:rsid w:val="00A7478C"/>
    <w:rsid w:val="00A747E0"/>
    <w:rsid w:val="00A81DC4"/>
    <w:rsid w:val="00A81F71"/>
    <w:rsid w:val="00A82291"/>
    <w:rsid w:val="00A82CF4"/>
    <w:rsid w:val="00A833C6"/>
    <w:rsid w:val="00A83EEA"/>
    <w:rsid w:val="00A8672E"/>
    <w:rsid w:val="00A86B26"/>
    <w:rsid w:val="00A922D6"/>
    <w:rsid w:val="00A92721"/>
    <w:rsid w:val="00A93818"/>
    <w:rsid w:val="00A93F5D"/>
    <w:rsid w:val="00A94B0F"/>
    <w:rsid w:val="00A973FA"/>
    <w:rsid w:val="00AA0735"/>
    <w:rsid w:val="00AA3565"/>
    <w:rsid w:val="00AA3A9D"/>
    <w:rsid w:val="00AA4712"/>
    <w:rsid w:val="00AA6F59"/>
    <w:rsid w:val="00AA7AEA"/>
    <w:rsid w:val="00AB3C07"/>
    <w:rsid w:val="00AB543D"/>
    <w:rsid w:val="00AB7986"/>
    <w:rsid w:val="00AC0701"/>
    <w:rsid w:val="00AC0FA5"/>
    <w:rsid w:val="00AC1F0C"/>
    <w:rsid w:val="00AC7304"/>
    <w:rsid w:val="00AD0653"/>
    <w:rsid w:val="00AD3E25"/>
    <w:rsid w:val="00AD45AB"/>
    <w:rsid w:val="00AD64F2"/>
    <w:rsid w:val="00AD71E6"/>
    <w:rsid w:val="00AD7A1F"/>
    <w:rsid w:val="00AD7B7F"/>
    <w:rsid w:val="00AE1A9B"/>
    <w:rsid w:val="00AE2533"/>
    <w:rsid w:val="00AE5279"/>
    <w:rsid w:val="00AE756C"/>
    <w:rsid w:val="00AE7E89"/>
    <w:rsid w:val="00AF0695"/>
    <w:rsid w:val="00AF41F6"/>
    <w:rsid w:val="00AF509D"/>
    <w:rsid w:val="00AF5D95"/>
    <w:rsid w:val="00B01FF9"/>
    <w:rsid w:val="00B02265"/>
    <w:rsid w:val="00B04A73"/>
    <w:rsid w:val="00B05A70"/>
    <w:rsid w:val="00B072A6"/>
    <w:rsid w:val="00B1032A"/>
    <w:rsid w:val="00B21088"/>
    <w:rsid w:val="00B212FE"/>
    <w:rsid w:val="00B21ECD"/>
    <w:rsid w:val="00B22A7D"/>
    <w:rsid w:val="00B25AC5"/>
    <w:rsid w:val="00B26251"/>
    <w:rsid w:val="00B2692E"/>
    <w:rsid w:val="00B26C0E"/>
    <w:rsid w:val="00B3190D"/>
    <w:rsid w:val="00B337F6"/>
    <w:rsid w:val="00B33F43"/>
    <w:rsid w:val="00B33F66"/>
    <w:rsid w:val="00B343BA"/>
    <w:rsid w:val="00B35578"/>
    <w:rsid w:val="00B36F13"/>
    <w:rsid w:val="00B375B1"/>
    <w:rsid w:val="00B377B0"/>
    <w:rsid w:val="00B37C29"/>
    <w:rsid w:val="00B40EFC"/>
    <w:rsid w:val="00B41ED2"/>
    <w:rsid w:val="00B43794"/>
    <w:rsid w:val="00B437E6"/>
    <w:rsid w:val="00B43AF1"/>
    <w:rsid w:val="00B44D36"/>
    <w:rsid w:val="00B45406"/>
    <w:rsid w:val="00B4603E"/>
    <w:rsid w:val="00B46656"/>
    <w:rsid w:val="00B46FA6"/>
    <w:rsid w:val="00B47F01"/>
    <w:rsid w:val="00B52ADC"/>
    <w:rsid w:val="00B55605"/>
    <w:rsid w:val="00B55813"/>
    <w:rsid w:val="00B609DD"/>
    <w:rsid w:val="00B62213"/>
    <w:rsid w:val="00B626E4"/>
    <w:rsid w:val="00B633FD"/>
    <w:rsid w:val="00B63994"/>
    <w:rsid w:val="00B65C33"/>
    <w:rsid w:val="00B6678E"/>
    <w:rsid w:val="00B6751C"/>
    <w:rsid w:val="00B709BE"/>
    <w:rsid w:val="00B71C01"/>
    <w:rsid w:val="00B721FB"/>
    <w:rsid w:val="00B7500B"/>
    <w:rsid w:val="00B75027"/>
    <w:rsid w:val="00B80A33"/>
    <w:rsid w:val="00B80CAB"/>
    <w:rsid w:val="00B83972"/>
    <w:rsid w:val="00B8448A"/>
    <w:rsid w:val="00B84E46"/>
    <w:rsid w:val="00B86437"/>
    <w:rsid w:val="00B9315D"/>
    <w:rsid w:val="00B931FD"/>
    <w:rsid w:val="00B97582"/>
    <w:rsid w:val="00BA23DD"/>
    <w:rsid w:val="00BA2F82"/>
    <w:rsid w:val="00BA38BB"/>
    <w:rsid w:val="00BA4AB9"/>
    <w:rsid w:val="00BA73D2"/>
    <w:rsid w:val="00BA74C0"/>
    <w:rsid w:val="00BB3067"/>
    <w:rsid w:val="00BB328A"/>
    <w:rsid w:val="00BB48C3"/>
    <w:rsid w:val="00BB4C2F"/>
    <w:rsid w:val="00BB4CB8"/>
    <w:rsid w:val="00BB4EDE"/>
    <w:rsid w:val="00BB5533"/>
    <w:rsid w:val="00BB6563"/>
    <w:rsid w:val="00BB729A"/>
    <w:rsid w:val="00BC3861"/>
    <w:rsid w:val="00BC4B81"/>
    <w:rsid w:val="00BC5444"/>
    <w:rsid w:val="00BC6802"/>
    <w:rsid w:val="00BC7F83"/>
    <w:rsid w:val="00BD0311"/>
    <w:rsid w:val="00BD0992"/>
    <w:rsid w:val="00BD25BD"/>
    <w:rsid w:val="00BD58BA"/>
    <w:rsid w:val="00BD6099"/>
    <w:rsid w:val="00BE33DD"/>
    <w:rsid w:val="00BE3B95"/>
    <w:rsid w:val="00BE465A"/>
    <w:rsid w:val="00BE51D4"/>
    <w:rsid w:val="00BE6D9E"/>
    <w:rsid w:val="00BF06F7"/>
    <w:rsid w:val="00BF2FC0"/>
    <w:rsid w:val="00BF36A5"/>
    <w:rsid w:val="00BF74EF"/>
    <w:rsid w:val="00BF7BA8"/>
    <w:rsid w:val="00C00DE9"/>
    <w:rsid w:val="00C01B03"/>
    <w:rsid w:val="00C059DE"/>
    <w:rsid w:val="00C068AB"/>
    <w:rsid w:val="00C10B99"/>
    <w:rsid w:val="00C1218D"/>
    <w:rsid w:val="00C15C9A"/>
    <w:rsid w:val="00C17026"/>
    <w:rsid w:val="00C176E1"/>
    <w:rsid w:val="00C21ADF"/>
    <w:rsid w:val="00C23FAB"/>
    <w:rsid w:val="00C24DC1"/>
    <w:rsid w:val="00C24FDD"/>
    <w:rsid w:val="00C272DA"/>
    <w:rsid w:val="00C32806"/>
    <w:rsid w:val="00C33025"/>
    <w:rsid w:val="00C34D2F"/>
    <w:rsid w:val="00C36004"/>
    <w:rsid w:val="00C36219"/>
    <w:rsid w:val="00C377AC"/>
    <w:rsid w:val="00C37946"/>
    <w:rsid w:val="00C40E02"/>
    <w:rsid w:val="00C4108A"/>
    <w:rsid w:val="00C42016"/>
    <w:rsid w:val="00C425E6"/>
    <w:rsid w:val="00C43500"/>
    <w:rsid w:val="00C453AF"/>
    <w:rsid w:val="00C458FB"/>
    <w:rsid w:val="00C468A0"/>
    <w:rsid w:val="00C47B96"/>
    <w:rsid w:val="00C50CD2"/>
    <w:rsid w:val="00C52B04"/>
    <w:rsid w:val="00C56FDD"/>
    <w:rsid w:val="00C6033F"/>
    <w:rsid w:val="00C60832"/>
    <w:rsid w:val="00C61B92"/>
    <w:rsid w:val="00C62BDF"/>
    <w:rsid w:val="00C650C3"/>
    <w:rsid w:val="00C6570D"/>
    <w:rsid w:val="00C66961"/>
    <w:rsid w:val="00C72340"/>
    <w:rsid w:val="00C743FD"/>
    <w:rsid w:val="00C7446C"/>
    <w:rsid w:val="00C759A8"/>
    <w:rsid w:val="00C76FEC"/>
    <w:rsid w:val="00C77BD6"/>
    <w:rsid w:val="00C80691"/>
    <w:rsid w:val="00C80FF2"/>
    <w:rsid w:val="00C82A81"/>
    <w:rsid w:val="00C82AF1"/>
    <w:rsid w:val="00C83584"/>
    <w:rsid w:val="00C84FF8"/>
    <w:rsid w:val="00C85E35"/>
    <w:rsid w:val="00C86AD6"/>
    <w:rsid w:val="00C9187E"/>
    <w:rsid w:val="00C921E5"/>
    <w:rsid w:val="00C93776"/>
    <w:rsid w:val="00C96373"/>
    <w:rsid w:val="00C968BD"/>
    <w:rsid w:val="00C97905"/>
    <w:rsid w:val="00C97B83"/>
    <w:rsid w:val="00CA06FC"/>
    <w:rsid w:val="00CA0A7C"/>
    <w:rsid w:val="00CB4658"/>
    <w:rsid w:val="00CB4754"/>
    <w:rsid w:val="00CB4DDF"/>
    <w:rsid w:val="00CB5FA2"/>
    <w:rsid w:val="00CB7574"/>
    <w:rsid w:val="00CB7A5F"/>
    <w:rsid w:val="00CB7CAB"/>
    <w:rsid w:val="00CC00F0"/>
    <w:rsid w:val="00CC0D67"/>
    <w:rsid w:val="00CC0E68"/>
    <w:rsid w:val="00CC1383"/>
    <w:rsid w:val="00CC6E1F"/>
    <w:rsid w:val="00CD0051"/>
    <w:rsid w:val="00CD01AE"/>
    <w:rsid w:val="00CD0954"/>
    <w:rsid w:val="00CD1064"/>
    <w:rsid w:val="00CD1FEC"/>
    <w:rsid w:val="00CD4A19"/>
    <w:rsid w:val="00CD4DC6"/>
    <w:rsid w:val="00CD7A67"/>
    <w:rsid w:val="00CE2BD2"/>
    <w:rsid w:val="00CE484C"/>
    <w:rsid w:val="00CE4897"/>
    <w:rsid w:val="00CE63D3"/>
    <w:rsid w:val="00CE6628"/>
    <w:rsid w:val="00CE7427"/>
    <w:rsid w:val="00CE7527"/>
    <w:rsid w:val="00CE7A52"/>
    <w:rsid w:val="00CF0730"/>
    <w:rsid w:val="00CF0F66"/>
    <w:rsid w:val="00CF1D93"/>
    <w:rsid w:val="00CF2A12"/>
    <w:rsid w:val="00CF3ABE"/>
    <w:rsid w:val="00CF3C5F"/>
    <w:rsid w:val="00CF3CE1"/>
    <w:rsid w:val="00CF50EC"/>
    <w:rsid w:val="00CF67BA"/>
    <w:rsid w:val="00CF795A"/>
    <w:rsid w:val="00CF7F4D"/>
    <w:rsid w:val="00D02987"/>
    <w:rsid w:val="00D043CD"/>
    <w:rsid w:val="00D1100B"/>
    <w:rsid w:val="00D11C3D"/>
    <w:rsid w:val="00D12169"/>
    <w:rsid w:val="00D129B8"/>
    <w:rsid w:val="00D12B84"/>
    <w:rsid w:val="00D13C29"/>
    <w:rsid w:val="00D14501"/>
    <w:rsid w:val="00D14EFA"/>
    <w:rsid w:val="00D201E4"/>
    <w:rsid w:val="00D20A68"/>
    <w:rsid w:val="00D20CFB"/>
    <w:rsid w:val="00D2120D"/>
    <w:rsid w:val="00D21D4C"/>
    <w:rsid w:val="00D22362"/>
    <w:rsid w:val="00D225CB"/>
    <w:rsid w:val="00D22A54"/>
    <w:rsid w:val="00D23096"/>
    <w:rsid w:val="00D260FF"/>
    <w:rsid w:val="00D26DCC"/>
    <w:rsid w:val="00D30B1B"/>
    <w:rsid w:val="00D321EC"/>
    <w:rsid w:val="00D327E3"/>
    <w:rsid w:val="00D33102"/>
    <w:rsid w:val="00D35605"/>
    <w:rsid w:val="00D408BE"/>
    <w:rsid w:val="00D41844"/>
    <w:rsid w:val="00D436A1"/>
    <w:rsid w:val="00D45283"/>
    <w:rsid w:val="00D479BA"/>
    <w:rsid w:val="00D50B3F"/>
    <w:rsid w:val="00D52A47"/>
    <w:rsid w:val="00D53ED0"/>
    <w:rsid w:val="00D57766"/>
    <w:rsid w:val="00D60277"/>
    <w:rsid w:val="00D61171"/>
    <w:rsid w:val="00D612B3"/>
    <w:rsid w:val="00D6194A"/>
    <w:rsid w:val="00D61A13"/>
    <w:rsid w:val="00D62007"/>
    <w:rsid w:val="00D63A4D"/>
    <w:rsid w:val="00D647B7"/>
    <w:rsid w:val="00D647F4"/>
    <w:rsid w:val="00D648AE"/>
    <w:rsid w:val="00D73B77"/>
    <w:rsid w:val="00D77330"/>
    <w:rsid w:val="00D77480"/>
    <w:rsid w:val="00D82F51"/>
    <w:rsid w:val="00D83EC1"/>
    <w:rsid w:val="00D83FC4"/>
    <w:rsid w:val="00D8611D"/>
    <w:rsid w:val="00D861CB"/>
    <w:rsid w:val="00D86FD0"/>
    <w:rsid w:val="00D90C1A"/>
    <w:rsid w:val="00D91011"/>
    <w:rsid w:val="00D9173F"/>
    <w:rsid w:val="00D947AE"/>
    <w:rsid w:val="00DA0251"/>
    <w:rsid w:val="00DA19FF"/>
    <w:rsid w:val="00DA1A7F"/>
    <w:rsid w:val="00DA2049"/>
    <w:rsid w:val="00DA22B8"/>
    <w:rsid w:val="00DA2336"/>
    <w:rsid w:val="00DA59AE"/>
    <w:rsid w:val="00DA5B7A"/>
    <w:rsid w:val="00DA6F89"/>
    <w:rsid w:val="00DB3362"/>
    <w:rsid w:val="00DB3621"/>
    <w:rsid w:val="00DB44B0"/>
    <w:rsid w:val="00DB4555"/>
    <w:rsid w:val="00DB4648"/>
    <w:rsid w:val="00DB4E78"/>
    <w:rsid w:val="00DB5735"/>
    <w:rsid w:val="00DB573F"/>
    <w:rsid w:val="00DB5B2C"/>
    <w:rsid w:val="00DB7D43"/>
    <w:rsid w:val="00DC109F"/>
    <w:rsid w:val="00DC1EC5"/>
    <w:rsid w:val="00DC2594"/>
    <w:rsid w:val="00DC49B8"/>
    <w:rsid w:val="00DC4A3A"/>
    <w:rsid w:val="00DC7DF4"/>
    <w:rsid w:val="00DD0460"/>
    <w:rsid w:val="00DD4E8A"/>
    <w:rsid w:val="00DD50E6"/>
    <w:rsid w:val="00DD72EF"/>
    <w:rsid w:val="00DD75E5"/>
    <w:rsid w:val="00DD7D54"/>
    <w:rsid w:val="00DD7F8B"/>
    <w:rsid w:val="00DE03B4"/>
    <w:rsid w:val="00DE148B"/>
    <w:rsid w:val="00DE2EE8"/>
    <w:rsid w:val="00DE31EF"/>
    <w:rsid w:val="00DE3CDD"/>
    <w:rsid w:val="00DE4D7D"/>
    <w:rsid w:val="00DE4F76"/>
    <w:rsid w:val="00DE635D"/>
    <w:rsid w:val="00DF0D80"/>
    <w:rsid w:val="00DF1236"/>
    <w:rsid w:val="00DF2A50"/>
    <w:rsid w:val="00DF2D40"/>
    <w:rsid w:val="00E01B95"/>
    <w:rsid w:val="00E0618F"/>
    <w:rsid w:val="00E0655A"/>
    <w:rsid w:val="00E07907"/>
    <w:rsid w:val="00E079FE"/>
    <w:rsid w:val="00E125EC"/>
    <w:rsid w:val="00E153F0"/>
    <w:rsid w:val="00E22BF5"/>
    <w:rsid w:val="00E24596"/>
    <w:rsid w:val="00E25411"/>
    <w:rsid w:val="00E25EF8"/>
    <w:rsid w:val="00E305F0"/>
    <w:rsid w:val="00E32241"/>
    <w:rsid w:val="00E32869"/>
    <w:rsid w:val="00E32A3B"/>
    <w:rsid w:val="00E3341A"/>
    <w:rsid w:val="00E34E29"/>
    <w:rsid w:val="00E359EF"/>
    <w:rsid w:val="00E361FC"/>
    <w:rsid w:val="00E36381"/>
    <w:rsid w:val="00E3788B"/>
    <w:rsid w:val="00E401F5"/>
    <w:rsid w:val="00E41760"/>
    <w:rsid w:val="00E427CA"/>
    <w:rsid w:val="00E42900"/>
    <w:rsid w:val="00E43340"/>
    <w:rsid w:val="00E45198"/>
    <w:rsid w:val="00E470F9"/>
    <w:rsid w:val="00E4725E"/>
    <w:rsid w:val="00E53B81"/>
    <w:rsid w:val="00E54460"/>
    <w:rsid w:val="00E54983"/>
    <w:rsid w:val="00E55C5B"/>
    <w:rsid w:val="00E56AC0"/>
    <w:rsid w:val="00E57F91"/>
    <w:rsid w:val="00E63532"/>
    <w:rsid w:val="00E64CD7"/>
    <w:rsid w:val="00E65275"/>
    <w:rsid w:val="00E654F8"/>
    <w:rsid w:val="00E67E01"/>
    <w:rsid w:val="00E71019"/>
    <w:rsid w:val="00E72671"/>
    <w:rsid w:val="00E728DD"/>
    <w:rsid w:val="00E741D3"/>
    <w:rsid w:val="00E76096"/>
    <w:rsid w:val="00E7725B"/>
    <w:rsid w:val="00E81A18"/>
    <w:rsid w:val="00E82C70"/>
    <w:rsid w:val="00E82CE1"/>
    <w:rsid w:val="00E83890"/>
    <w:rsid w:val="00E83925"/>
    <w:rsid w:val="00E84F31"/>
    <w:rsid w:val="00E85B97"/>
    <w:rsid w:val="00E8668F"/>
    <w:rsid w:val="00E8687D"/>
    <w:rsid w:val="00E87224"/>
    <w:rsid w:val="00E91FAA"/>
    <w:rsid w:val="00E9247C"/>
    <w:rsid w:val="00E92D97"/>
    <w:rsid w:val="00E93928"/>
    <w:rsid w:val="00E9579B"/>
    <w:rsid w:val="00E96AFA"/>
    <w:rsid w:val="00EB0D8F"/>
    <w:rsid w:val="00EB3981"/>
    <w:rsid w:val="00EB5AFB"/>
    <w:rsid w:val="00EC1634"/>
    <w:rsid w:val="00EC2332"/>
    <w:rsid w:val="00EC2C3F"/>
    <w:rsid w:val="00EC34D1"/>
    <w:rsid w:val="00EC5032"/>
    <w:rsid w:val="00EC62CD"/>
    <w:rsid w:val="00EC634F"/>
    <w:rsid w:val="00EC6C8E"/>
    <w:rsid w:val="00EC73AC"/>
    <w:rsid w:val="00ED2E59"/>
    <w:rsid w:val="00ED390C"/>
    <w:rsid w:val="00ED3DAD"/>
    <w:rsid w:val="00ED561C"/>
    <w:rsid w:val="00ED6B6C"/>
    <w:rsid w:val="00ED6C33"/>
    <w:rsid w:val="00EE09D3"/>
    <w:rsid w:val="00EE0A46"/>
    <w:rsid w:val="00EE1670"/>
    <w:rsid w:val="00EE1E60"/>
    <w:rsid w:val="00EE2217"/>
    <w:rsid w:val="00EE53C0"/>
    <w:rsid w:val="00EE6A94"/>
    <w:rsid w:val="00EF01A9"/>
    <w:rsid w:val="00EF59EA"/>
    <w:rsid w:val="00EF730F"/>
    <w:rsid w:val="00F00131"/>
    <w:rsid w:val="00F02718"/>
    <w:rsid w:val="00F0361B"/>
    <w:rsid w:val="00F10483"/>
    <w:rsid w:val="00F11960"/>
    <w:rsid w:val="00F119C3"/>
    <w:rsid w:val="00F12095"/>
    <w:rsid w:val="00F1439E"/>
    <w:rsid w:val="00F15310"/>
    <w:rsid w:val="00F16151"/>
    <w:rsid w:val="00F167B5"/>
    <w:rsid w:val="00F20CEA"/>
    <w:rsid w:val="00F21164"/>
    <w:rsid w:val="00F2243F"/>
    <w:rsid w:val="00F22A24"/>
    <w:rsid w:val="00F22CB8"/>
    <w:rsid w:val="00F22E7B"/>
    <w:rsid w:val="00F23C23"/>
    <w:rsid w:val="00F24C27"/>
    <w:rsid w:val="00F256F9"/>
    <w:rsid w:val="00F2608D"/>
    <w:rsid w:val="00F27459"/>
    <w:rsid w:val="00F3362F"/>
    <w:rsid w:val="00F34B89"/>
    <w:rsid w:val="00F360BE"/>
    <w:rsid w:val="00F4233C"/>
    <w:rsid w:val="00F44AEA"/>
    <w:rsid w:val="00F50ED9"/>
    <w:rsid w:val="00F51162"/>
    <w:rsid w:val="00F512C8"/>
    <w:rsid w:val="00F51DCE"/>
    <w:rsid w:val="00F5290A"/>
    <w:rsid w:val="00F53660"/>
    <w:rsid w:val="00F547CD"/>
    <w:rsid w:val="00F547E8"/>
    <w:rsid w:val="00F5716A"/>
    <w:rsid w:val="00F57AFF"/>
    <w:rsid w:val="00F6109A"/>
    <w:rsid w:val="00F62051"/>
    <w:rsid w:val="00F622D5"/>
    <w:rsid w:val="00F636CC"/>
    <w:rsid w:val="00F66D11"/>
    <w:rsid w:val="00F70DEB"/>
    <w:rsid w:val="00F7525B"/>
    <w:rsid w:val="00F803CC"/>
    <w:rsid w:val="00F8060A"/>
    <w:rsid w:val="00F914AE"/>
    <w:rsid w:val="00F92478"/>
    <w:rsid w:val="00F92717"/>
    <w:rsid w:val="00F975BF"/>
    <w:rsid w:val="00F9782D"/>
    <w:rsid w:val="00F979AE"/>
    <w:rsid w:val="00FA0885"/>
    <w:rsid w:val="00FA7AB2"/>
    <w:rsid w:val="00FB0265"/>
    <w:rsid w:val="00FB085B"/>
    <w:rsid w:val="00FB54B4"/>
    <w:rsid w:val="00FB5DAC"/>
    <w:rsid w:val="00FB68B0"/>
    <w:rsid w:val="00FB6E28"/>
    <w:rsid w:val="00FC207A"/>
    <w:rsid w:val="00FC5DE1"/>
    <w:rsid w:val="00FC7AAB"/>
    <w:rsid w:val="00FD03F1"/>
    <w:rsid w:val="00FD2624"/>
    <w:rsid w:val="00FD2E99"/>
    <w:rsid w:val="00FD40A1"/>
    <w:rsid w:val="00FD43DD"/>
    <w:rsid w:val="00FD4E35"/>
    <w:rsid w:val="00FD6580"/>
    <w:rsid w:val="00FD68B3"/>
    <w:rsid w:val="00FE2D56"/>
    <w:rsid w:val="00FE4C2B"/>
    <w:rsid w:val="00FE5CBF"/>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96F3"/>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3839</TotalTime>
  <Pages>3</Pages>
  <Words>1322</Words>
  <Characters>7538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2016-12-06T11:56:00Z</cp:lastPrinted>
  <dcterms:created xsi:type="dcterms:W3CDTF">2017-01-10T12:49:00Z</dcterms:created>
  <dcterms:modified xsi:type="dcterms:W3CDTF">2019-08-27T19:38:00Z</dcterms:modified>
</cp:coreProperties>
</file>